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55" w:rsidRPr="00284B63" w:rsidRDefault="003F1D55" w:rsidP="00592A5C">
      <w:pPr>
        <w:jc w:val="center"/>
        <w:rPr>
          <w:b/>
          <w:bCs/>
          <w:sz w:val="28"/>
          <w:szCs w:val="28"/>
        </w:rPr>
      </w:pPr>
      <w:r w:rsidRPr="00284B63">
        <w:rPr>
          <w:b/>
          <w:bCs/>
          <w:sz w:val="28"/>
          <w:szCs w:val="28"/>
        </w:rPr>
        <w:t xml:space="preserve">Паспорт предметно – развивающей среды </w:t>
      </w:r>
    </w:p>
    <w:p w:rsidR="003F1D55" w:rsidRPr="00284B63" w:rsidRDefault="003F1D55" w:rsidP="00592A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группы «Малышок</w:t>
      </w:r>
      <w:r w:rsidRPr="00284B63">
        <w:rPr>
          <w:b/>
          <w:bCs/>
          <w:sz w:val="28"/>
          <w:szCs w:val="28"/>
        </w:rPr>
        <w:t>»</w:t>
      </w:r>
    </w:p>
    <w:p w:rsidR="003F1D55" w:rsidRPr="00284B63" w:rsidRDefault="003F1D55" w:rsidP="00592A5C">
      <w:pPr>
        <w:jc w:val="center"/>
        <w:rPr>
          <w:b/>
          <w:bCs/>
          <w:sz w:val="28"/>
          <w:szCs w:val="28"/>
        </w:rPr>
      </w:pPr>
      <w:r w:rsidRPr="00284B63">
        <w:rPr>
          <w:b/>
          <w:bCs/>
          <w:sz w:val="28"/>
          <w:szCs w:val="28"/>
        </w:rPr>
        <w:t xml:space="preserve">по состоянию на  </w:t>
      </w:r>
      <w:r w:rsidR="00904E8B">
        <w:rPr>
          <w:b/>
          <w:bCs/>
          <w:sz w:val="28"/>
          <w:szCs w:val="28"/>
        </w:rPr>
        <w:t>05</w:t>
      </w:r>
      <w:r w:rsidRPr="00284B63">
        <w:rPr>
          <w:b/>
          <w:bCs/>
          <w:sz w:val="28"/>
          <w:szCs w:val="28"/>
        </w:rPr>
        <w:t>.09.2014 г.</w:t>
      </w:r>
    </w:p>
    <w:p w:rsidR="003F1D55" w:rsidRDefault="003F1D55" w:rsidP="00592A5C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4678"/>
        <w:gridCol w:w="2977"/>
      </w:tblGrid>
      <w:tr w:rsidR="003F1D55" w:rsidRPr="00663E85" w:rsidTr="00DB2E73">
        <w:tc>
          <w:tcPr>
            <w:tcW w:w="2410" w:type="dxa"/>
          </w:tcPr>
          <w:p w:rsidR="003F1D55" w:rsidRPr="00663E85" w:rsidRDefault="003F1D55" w:rsidP="00C00C0C">
            <w:pPr>
              <w:jc w:val="center"/>
              <w:rPr>
                <w:sz w:val="28"/>
                <w:szCs w:val="28"/>
              </w:rPr>
            </w:pPr>
            <w:r w:rsidRPr="00663E85">
              <w:rPr>
                <w:sz w:val="28"/>
                <w:szCs w:val="28"/>
              </w:rPr>
              <w:t>Центры развития</w:t>
            </w:r>
          </w:p>
        </w:tc>
        <w:tc>
          <w:tcPr>
            <w:tcW w:w="4678" w:type="dxa"/>
          </w:tcPr>
          <w:p w:rsidR="003F1D55" w:rsidRPr="00663E85" w:rsidRDefault="003F1D55" w:rsidP="00C00C0C">
            <w:pPr>
              <w:jc w:val="center"/>
              <w:rPr>
                <w:sz w:val="28"/>
                <w:szCs w:val="28"/>
              </w:rPr>
            </w:pPr>
            <w:r w:rsidRPr="00663E85">
              <w:rPr>
                <w:sz w:val="28"/>
                <w:szCs w:val="28"/>
              </w:rPr>
              <w:t>Имеющиеся материалы и оборудование</w:t>
            </w:r>
          </w:p>
        </w:tc>
        <w:tc>
          <w:tcPr>
            <w:tcW w:w="2977" w:type="dxa"/>
          </w:tcPr>
          <w:p w:rsidR="003F1D55" w:rsidRPr="00663E85" w:rsidRDefault="003F1D55" w:rsidP="00C00C0C">
            <w:pPr>
              <w:jc w:val="center"/>
              <w:rPr>
                <w:sz w:val="28"/>
                <w:szCs w:val="28"/>
              </w:rPr>
            </w:pPr>
            <w:r w:rsidRPr="00663E85">
              <w:rPr>
                <w:sz w:val="28"/>
                <w:szCs w:val="28"/>
              </w:rPr>
              <w:t xml:space="preserve">План развития </w:t>
            </w:r>
          </w:p>
          <w:p w:rsidR="003F1D55" w:rsidRPr="00663E85" w:rsidRDefault="003F1D55" w:rsidP="00C00C0C">
            <w:pPr>
              <w:jc w:val="center"/>
              <w:rPr>
                <w:sz w:val="28"/>
                <w:szCs w:val="28"/>
              </w:rPr>
            </w:pPr>
            <w:r w:rsidRPr="00663E85">
              <w:rPr>
                <w:sz w:val="28"/>
                <w:szCs w:val="28"/>
              </w:rPr>
              <w:t>на 2014 – 2015 уч. год</w:t>
            </w:r>
          </w:p>
        </w:tc>
      </w:tr>
      <w:tr w:rsidR="003F1D55" w:rsidTr="00DB2E73">
        <w:tc>
          <w:tcPr>
            <w:tcW w:w="2410" w:type="dxa"/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C0C">
              <w:rPr>
                <w:i/>
                <w:iCs/>
                <w:sz w:val="28"/>
                <w:szCs w:val="28"/>
              </w:rPr>
              <w:t>Центр речевого развития</w:t>
            </w:r>
          </w:p>
        </w:tc>
        <w:tc>
          <w:tcPr>
            <w:tcW w:w="4678" w:type="dxa"/>
          </w:tcPr>
          <w:p w:rsidR="003F1D55" w:rsidRPr="0057656F" w:rsidRDefault="003F1D55" w:rsidP="00C15C89">
            <w:pPr>
              <w:jc w:val="both"/>
            </w:pPr>
            <w:r w:rsidRPr="0057656F">
              <w:t>1. Макси – пазлы ягоды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2. Игра – овощи, фрукты (1 шт</w:t>
            </w:r>
            <w:r w:rsidR="00DB2E73" w:rsidRPr="0057656F">
              <w:t>.</w:t>
            </w:r>
            <w:r w:rsidRPr="0057656F">
              <w:t>)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Найди половинку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4. Чей домик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5. Половинки – транспорт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6. Макси – пазлы листья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7. Деревянные досочки с вставленными фигурками – животные, насекомые, транспорт, одежда.</w:t>
            </w:r>
          </w:p>
          <w:p w:rsidR="003F1D55" w:rsidRPr="0057656F" w:rsidRDefault="003F1D55" w:rsidP="00C15C89">
            <w:pPr>
              <w:jc w:val="both"/>
            </w:pPr>
            <w:r w:rsidRPr="0057656F">
              <w:t>8. Домино «Маша и медведь»</w:t>
            </w:r>
          </w:p>
          <w:p w:rsidR="003F1D55" w:rsidRPr="0057656F" w:rsidRDefault="003F1D55" w:rsidP="00C15C89">
            <w:pPr>
              <w:jc w:val="both"/>
            </w:pPr>
            <w:r w:rsidRPr="0057656F">
              <w:t>9. Лото растения, животные.</w:t>
            </w:r>
          </w:p>
          <w:p w:rsidR="003F1D55" w:rsidRPr="0057656F" w:rsidRDefault="003F1D55" w:rsidP="00C15C89">
            <w:pPr>
              <w:jc w:val="both"/>
            </w:pPr>
            <w:r w:rsidRPr="0057656F">
              <w:t>10. Времена года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11. «Чей малыш»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12. Матрешка трехкукольная (1 шт.)</w:t>
            </w:r>
          </w:p>
          <w:p w:rsidR="003F1D55" w:rsidRPr="0057656F" w:rsidRDefault="003F1D55" w:rsidP="0057656F">
            <w:pPr>
              <w:jc w:val="both"/>
            </w:pPr>
            <w:r w:rsidRPr="0057656F">
              <w:t>13. М</w:t>
            </w:r>
            <w:r w:rsidR="0057656F">
              <w:t>о</w:t>
            </w:r>
            <w:r w:rsidRPr="0057656F">
              <w:t xml:space="preserve">льберт. </w:t>
            </w:r>
          </w:p>
        </w:tc>
        <w:tc>
          <w:tcPr>
            <w:tcW w:w="2977" w:type="dxa"/>
          </w:tcPr>
          <w:p w:rsidR="003F1D55" w:rsidRPr="0057656F" w:rsidRDefault="003F1D55" w:rsidP="00C15C89">
            <w:pPr>
              <w:jc w:val="both"/>
            </w:pPr>
            <w:r w:rsidRPr="0057656F">
              <w:t>1. Тематические наборы карточек с изображением.</w:t>
            </w:r>
          </w:p>
        </w:tc>
      </w:tr>
      <w:tr w:rsidR="003F1D55" w:rsidTr="00DB2E73">
        <w:tc>
          <w:tcPr>
            <w:tcW w:w="2410" w:type="dxa"/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C0C">
              <w:rPr>
                <w:i/>
                <w:iCs/>
                <w:sz w:val="28"/>
                <w:szCs w:val="28"/>
              </w:rPr>
              <w:t>Центр экологии</w:t>
            </w:r>
          </w:p>
        </w:tc>
        <w:tc>
          <w:tcPr>
            <w:tcW w:w="4678" w:type="dxa"/>
          </w:tcPr>
          <w:p w:rsidR="003F1D55" w:rsidRPr="0057656F" w:rsidRDefault="003F1D55" w:rsidP="00C15C89">
            <w:pPr>
              <w:jc w:val="both"/>
            </w:pPr>
            <w:r w:rsidRPr="0057656F">
              <w:t>1. Шишки еловые, сосновые.</w:t>
            </w:r>
          </w:p>
          <w:p w:rsidR="003F1D55" w:rsidRPr="0057656F" w:rsidRDefault="003F1D55" w:rsidP="00C15C89">
            <w:pPr>
              <w:jc w:val="both"/>
            </w:pPr>
            <w:r w:rsidRPr="0057656F">
              <w:t>2. Ракушки.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Желуди.</w:t>
            </w:r>
          </w:p>
          <w:p w:rsidR="003F1D55" w:rsidRPr="0057656F" w:rsidRDefault="003F1D55" w:rsidP="00C15C89">
            <w:pPr>
              <w:jc w:val="both"/>
            </w:pPr>
            <w:r w:rsidRPr="0057656F">
              <w:t>4. Камешки.</w:t>
            </w:r>
          </w:p>
          <w:p w:rsidR="003F1D55" w:rsidRPr="0057656F" w:rsidRDefault="003F1D55" w:rsidP="00C15C89">
            <w:pPr>
              <w:jc w:val="both"/>
            </w:pPr>
            <w:r w:rsidRPr="0057656F">
              <w:t>5. Игра собери грибы.</w:t>
            </w:r>
          </w:p>
          <w:p w:rsidR="003F1D55" w:rsidRPr="0057656F" w:rsidRDefault="003F1D55" w:rsidP="00C15C89">
            <w:pPr>
              <w:jc w:val="both"/>
            </w:pPr>
            <w:r w:rsidRPr="0057656F">
              <w:t>6. Плоды каштана.</w:t>
            </w:r>
          </w:p>
          <w:p w:rsidR="003F1D55" w:rsidRPr="0057656F" w:rsidRDefault="003F1D55" w:rsidP="00C15C89">
            <w:pPr>
              <w:jc w:val="both"/>
            </w:pPr>
            <w:r w:rsidRPr="0057656F">
              <w:t>7. Фасоль белая, красная.</w:t>
            </w:r>
          </w:p>
          <w:p w:rsidR="003F1D55" w:rsidRPr="0057656F" w:rsidRDefault="003F1D55" w:rsidP="00C15C89">
            <w:pPr>
              <w:jc w:val="both"/>
            </w:pPr>
            <w:r w:rsidRPr="0057656F">
              <w:t>8. Елка искусственная.</w:t>
            </w:r>
          </w:p>
          <w:p w:rsidR="003F1D55" w:rsidRPr="0057656F" w:rsidRDefault="003F1D55" w:rsidP="00C15C89">
            <w:pPr>
              <w:jc w:val="both"/>
            </w:pPr>
            <w:r w:rsidRPr="0057656F">
              <w:t>9. Воздушные шары.</w:t>
            </w:r>
          </w:p>
          <w:p w:rsidR="003F1D55" w:rsidRPr="0057656F" w:rsidRDefault="003F1D55" w:rsidP="00C15C89">
            <w:pPr>
              <w:jc w:val="both"/>
            </w:pPr>
            <w:r w:rsidRPr="0057656F">
              <w:t>10. Набор елочных игрушек.</w:t>
            </w:r>
          </w:p>
        </w:tc>
        <w:tc>
          <w:tcPr>
            <w:tcW w:w="2977" w:type="dxa"/>
          </w:tcPr>
          <w:p w:rsidR="003F1D55" w:rsidRPr="0057656F" w:rsidRDefault="003F1D55" w:rsidP="00C15C89">
            <w:pPr>
              <w:jc w:val="both"/>
            </w:pPr>
            <w:r w:rsidRPr="0057656F">
              <w:t>1. Дополнить уголок природными материалами.</w:t>
            </w:r>
          </w:p>
        </w:tc>
      </w:tr>
      <w:tr w:rsidR="003F1D55" w:rsidTr="00DB2E73">
        <w:trPr>
          <w:trHeight w:val="315"/>
        </w:trPr>
        <w:tc>
          <w:tcPr>
            <w:tcW w:w="2410" w:type="dxa"/>
            <w:tcBorders>
              <w:bottom w:val="single" w:sz="4" w:space="0" w:color="auto"/>
            </w:tcBorders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C0C">
              <w:rPr>
                <w:i/>
                <w:iCs/>
                <w:sz w:val="28"/>
                <w:szCs w:val="28"/>
              </w:rPr>
              <w:t xml:space="preserve">Центр </w:t>
            </w:r>
            <w:r>
              <w:rPr>
                <w:i/>
                <w:iCs/>
                <w:sz w:val="28"/>
                <w:szCs w:val="28"/>
              </w:rPr>
              <w:t>познания</w:t>
            </w:r>
            <w:r w:rsidRPr="00C00C0C">
              <w:rPr>
                <w:i/>
                <w:iCs/>
                <w:sz w:val="28"/>
                <w:szCs w:val="28"/>
              </w:rPr>
              <w:t xml:space="preserve"> (</w:t>
            </w:r>
            <w:r>
              <w:rPr>
                <w:i/>
                <w:iCs/>
                <w:sz w:val="28"/>
                <w:szCs w:val="28"/>
              </w:rPr>
              <w:t>сенсорного развития</w:t>
            </w:r>
            <w:r w:rsidRPr="00C00C0C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F1D55" w:rsidRPr="0057656F" w:rsidRDefault="003F1D55" w:rsidP="00C15C89">
            <w:pPr>
              <w:jc w:val="both"/>
            </w:pPr>
            <w:r w:rsidRPr="0057656F">
              <w:t>1. Мал мала меньше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2. Конструктор «Ферма»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Конструктор «Транспорт»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 xml:space="preserve">4. Пирамидка пластмассовая малая (1 шт.)  </w:t>
            </w:r>
          </w:p>
          <w:p w:rsidR="003F1D55" w:rsidRPr="0057656F" w:rsidRDefault="003F1D55" w:rsidP="00C15C89">
            <w:pPr>
              <w:jc w:val="both"/>
            </w:pPr>
            <w:r w:rsidRPr="0057656F">
              <w:t>5. Пирамидка пластмассовая из 6 и 8 элементов и 4 основных цветов (4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6. Юла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7. Неваляшка в виде курочки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8. Деревянная игрушка с отверстиями, для забивания шариков молотком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9. Макси – пазлы (2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 xml:space="preserve">10. Деревянная основа с неподвижными изогнутыми направляющими со скользящими по ним фигурными элементами большая (1 шт.) и маленькая </w:t>
            </w:r>
            <w:r w:rsidR="0057656F">
              <w:t>11. Ш</w:t>
            </w:r>
            <w:r w:rsidRPr="0057656F">
              <w:t xml:space="preserve">нуровки с фигурками животных </w:t>
            </w:r>
          </w:p>
          <w:p w:rsidR="003F1D55" w:rsidRPr="0057656F" w:rsidRDefault="003F1D55" w:rsidP="00C15C89">
            <w:pPr>
              <w:jc w:val="both"/>
            </w:pPr>
            <w:r w:rsidRPr="0057656F">
              <w:t>12. Шнуровка с шариками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 xml:space="preserve">13. Набор для завинчивания из элементов разных форм и цветов </w:t>
            </w:r>
            <w:r w:rsidR="0057656F">
              <w:t xml:space="preserve"> </w:t>
            </w:r>
            <w:r w:rsidRPr="0057656F">
              <w:t>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14. Мозайка с крупными фишками</w:t>
            </w:r>
            <w:r w:rsidR="0057656F">
              <w:t xml:space="preserve"> </w:t>
            </w:r>
            <w:r w:rsidRPr="0057656F">
              <w:t>(2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lastRenderedPageBreak/>
              <w:t>15. Формы и цвета (1 шт.)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1D55" w:rsidRPr="0057656F" w:rsidRDefault="003F1D55" w:rsidP="0057656F">
            <w:r w:rsidRPr="0057656F">
              <w:lastRenderedPageBreak/>
              <w:t>1. Пазл деревянный</w:t>
            </w:r>
          </w:p>
          <w:p w:rsidR="003F1D55" w:rsidRPr="0057656F" w:rsidRDefault="003F1D55" w:rsidP="0057656F">
            <w:r w:rsidRPr="0057656F">
              <w:t xml:space="preserve">«Божья коровка» </w:t>
            </w:r>
            <w:r w:rsidR="0057656F">
              <w:t xml:space="preserve"> </w:t>
            </w:r>
            <w:r w:rsidRPr="0057656F">
              <w:t>(1 шт.)</w:t>
            </w:r>
          </w:p>
          <w:p w:rsidR="003F1D55" w:rsidRPr="0057656F" w:rsidRDefault="0057656F" w:rsidP="0057656F">
            <w:r>
              <w:t xml:space="preserve">2. </w:t>
            </w:r>
            <w:r w:rsidR="003F1D55" w:rsidRPr="0057656F">
              <w:t xml:space="preserve"> Конструктор </w:t>
            </w:r>
            <w:r>
              <w:t>«</w:t>
            </w:r>
            <w:r w:rsidR="003F1D55" w:rsidRPr="0057656F">
              <w:t>Паровозик» (1 шт.)</w:t>
            </w:r>
          </w:p>
          <w:p w:rsidR="003F1D55" w:rsidRPr="0057656F" w:rsidRDefault="003F1D55" w:rsidP="0057656F">
            <w:r w:rsidRPr="0057656F">
              <w:t>3. Набор «Режим овощи» (1 шт.)</w:t>
            </w:r>
          </w:p>
          <w:p w:rsidR="003F1D55" w:rsidRPr="0057656F" w:rsidRDefault="003F1D55" w:rsidP="0057656F">
            <w:r w:rsidRPr="0057656F">
              <w:t>4. Логические черепашки «Раз, два, три, четыре» (1 шт.)</w:t>
            </w:r>
          </w:p>
          <w:p w:rsidR="003F1D55" w:rsidRPr="0057656F" w:rsidRDefault="003F1D55" w:rsidP="0057656F">
            <w:r w:rsidRPr="0057656F">
              <w:t>5. Крупный, мягкий квадрат с замочками (1 шт.)</w:t>
            </w:r>
          </w:p>
        </w:tc>
      </w:tr>
      <w:tr w:rsidR="003F1D55" w:rsidTr="00DB2E73">
        <w:trPr>
          <w:trHeight w:val="960"/>
        </w:trPr>
        <w:tc>
          <w:tcPr>
            <w:tcW w:w="2410" w:type="dxa"/>
            <w:tcBorders>
              <w:top w:val="single" w:sz="4" w:space="0" w:color="auto"/>
            </w:tcBorders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C0C">
              <w:rPr>
                <w:i/>
                <w:iCs/>
                <w:sz w:val="28"/>
                <w:szCs w:val="28"/>
              </w:rPr>
              <w:lastRenderedPageBreak/>
              <w:t>Центр продуктивной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F1D55" w:rsidRPr="0057656F" w:rsidRDefault="003F1D55" w:rsidP="00C15C89">
            <w:pPr>
              <w:jc w:val="both"/>
            </w:pPr>
            <w:r w:rsidRPr="0057656F">
              <w:t>1. Обведи и нарисуй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2. Раскраски (9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Карандаши восковые (9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 xml:space="preserve">4. Набор формочек для лепки </w:t>
            </w:r>
          </w:p>
          <w:p w:rsidR="003F1D55" w:rsidRPr="0057656F" w:rsidRDefault="003F1D55" w:rsidP="00C15C89">
            <w:pPr>
              <w:jc w:val="both"/>
            </w:pPr>
            <w:r w:rsidRPr="0057656F">
              <w:t>5. Трафареты (4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6. Тычки (5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 xml:space="preserve">7. Ролик широкий, узкий (6 шт.) </w:t>
            </w:r>
          </w:p>
          <w:p w:rsidR="003F1D55" w:rsidRPr="0057656F" w:rsidRDefault="003F1D55" w:rsidP="00C15C89">
            <w:pPr>
              <w:jc w:val="both"/>
            </w:pPr>
            <w:r w:rsidRPr="0057656F">
              <w:t>8. Альбом для рисования</w:t>
            </w:r>
          </w:p>
          <w:p w:rsidR="003F1D55" w:rsidRPr="0057656F" w:rsidRDefault="003F1D55" w:rsidP="00C15C89">
            <w:pPr>
              <w:jc w:val="both"/>
            </w:pPr>
            <w:r w:rsidRPr="0057656F">
              <w:t>9. Мелки цветные (4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10. Стаканчики для воды (6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11. Досочки для работы с пластилином (20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12. Пластилин (9 шт.)</w:t>
            </w:r>
          </w:p>
          <w:p w:rsidR="003F1D55" w:rsidRPr="0057656F" w:rsidRDefault="003F1D55" w:rsidP="0057656F">
            <w:pPr>
              <w:jc w:val="both"/>
            </w:pPr>
            <w:r w:rsidRPr="0057656F">
              <w:t xml:space="preserve">13. Цветной картон и бумага </w:t>
            </w:r>
            <w:r w:rsidR="0057656F">
              <w:t xml:space="preserve"> </w:t>
            </w:r>
            <w:r w:rsidRPr="0057656F">
              <w:t>(9 и 11 шт.)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F1D55" w:rsidRPr="0057656F" w:rsidRDefault="003F1D55" w:rsidP="00C15C89">
            <w:pPr>
              <w:jc w:val="both"/>
            </w:pPr>
            <w:r w:rsidRPr="0057656F">
              <w:t>1. Фломастеры.</w:t>
            </w:r>
          </w:p>
          <w:p w:rsidR="003F1D55" w:rsidRPr="0057656F" w:rsidRDefault="003F1D55" w:rsidP="00C15C89">
            <w:pPr>
              <w:jc w:val="both"/>
            </w:pPr>
            <w:r w:rsidRPr="0057656F">
              <w:t>2. Альбомы.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Кисти (5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4. Карандаши цветные (16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5. Пластилин (20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6. Гуашь (10 шт.)</w:t>
            </w:r>
          </w:p>
          <w:p w:rsidR="00DB2E73" w:rsidRPr="0057656F" w:rsidRDefault="003F1D55" w:rsidP="00C15C89">
            <w:pPr>
              <w:jc w:val="both"/>
            </w:pPr>
            <w:r w:rsidRPr="0057656F">
              <w:t xml:space="preserve">7. Картон белый </w:t>
            </w:r>
          </w:p>
          <w:p w:rsidR="003F1D55" w:rsidRPr="0057656F" w:rsidRDefault="003F1D55" w:rsidP="00C15C89">
            <w:pPr>
              <w:jc w:val="both"/>
            </w:pPr>
            <w:r w:rsidRPr="0057656F">
              <w:t>(5 шт.)</w:t>
            </w:r>
          </w:p>
          <w:p w:rsidR="00DB2E73" w:rsidRPr="0057656F" w:rsidRDefault="003F1D55" w:rsidP="00C15C89">
            <w:pPr>
              <w:jc w:val="both"/>
            </w:pPr>
            <w:r w:rsidRPr="0057656F">
              <w:t xml:space="preserve">8. Картон цветной </w:t>
            </w:r>
          </w:p>
          <w:p w:rsidR="003F1D55" w:rsidRPr="0057656F" w:rsidRDefault="003F1D55" w:rsidP="00C15C89">
            <w:pPr>
              <w:jc w:val="both"/>
            </w:pPr>
            <w:r w:rsidRPr="0057656F">
              <w:t>(4 шт.)</w:t>
            </w:r>
          </w:p>
          <w:p w:rsidR="00DB2E73" w:rsidRPr="0057656F" w:rsidRDefault="003F1D55" w:rsidP="00C15C89">
            <w:pPr>
              <w:jc w:val="both"/>
            </w:pPr>
            <w:r w:rsidRPr="0057656F">
              <w:t xml:space="preserve">9. Бумага цветная </w:t>
            </w:r>
          </w:p>
          <w:p w:rsidR="003F1D55" w:rsidRPr="0057656F" w:rsidRDefault="003F1D55" w:rsidP="00C15C89">
            <w:pPr>
              <w:jc w:val="both"/>
            </w:pPr>
            <w:r w:rsidRPr="0057656F">
              <w:t>(10 шт.)</w:t>
            </w:r>
          </w:p>
        </w:tc>
      </w:tr>
      <w:tr w:rsidR="003F1D55" w:rsidTr="00DB2E73">
        <w:tc>
          <w:tcPr>
            <w:tcW w:w="2410" w:type="dxa"/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C0C">
              <w:rPr>
                <w:i/>
                <w:iCs/>
                <w:sz w:val="28"/>
                <w:szCs w:val="28"/>
              </w:rPr>
              <w:t>Центр строительства</w:t>
            </w:r>
          </w:p>
        </w:tc>
        <w:tc>
          <w:tcPr>
            <w:tcW w:w="4678" w:type="dxa"/>
          </w:tcPr>
          <w:p w:rsidR="003F1D55" w:rsidRPr="0057656F" w:rsidRDefault="003F1D55" w:rsidP="00C15C89">
            <w:pPr>
              <w:jc w:val="both"/>
            </w:pPr>
            <w:r w:rsidRPr="0057656F">
              <w:t>1. Набор кубиков среднего размера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2. Набор из деревянных брусочков разных размеров.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Крупногабаритный конструктор из кирпичей разной формы и цвета.</w:t>
            </w:r>
          </w:p>
          <w:p w:rsidR="003F1D55" w:rsidRPr="0057656F" w:rsidRDefault="003F1D55" w:rsidP="00C15C89">
            <w:pPr>
              <w:jc w:val="both"/>
            </w:pPr>
            <w:r w:rsidRPr="0057656F">
              <w:t>4. Паровоз с вагонами.</w:t>
            </w:r>
          </w:p>
          <w:p w:rsidR="003F1D55" w:rsidRPr="0057656F" w:rsidRDefault="003F1D55" w:rsidP="00C15C89">
            <w:pPr>
              <w:jc w:val="both"/>
            </w:pPr>
            <w:r w:rsidRPr="0057656F">
              <w:t>5. Мелкие кирпичики.</w:t>
            </w:r>
          </w:p>
          <w:p w:rsidR="003F1D55" w:rsidRPr="0057656F" w:rsidRDefault="003F1D55" w:rsidP="00C15C89">
            <w:pPr>
              <w:jc w:val="both"/>
            </w:pPr>
            <w:r w:rsidRPr="0057656F">
              <w:t>6. Набор игрушек для игры с песком (4</w:t>
            </w:r>
            <w:r w:rsidR="0057656F">
              <w:t>)</w:t>
            </w:r>
            <w:r w:rsidRPr="0057656F">
              <w:t xml:space="preserve"> </w:t>
            </w:r>
          </w:p>
          <w:p w:rsidR="003F1D55" w:rsidRPr="0057656F" w:rsidRDefault="003F1D55" w:rsidP="00C15C89">
            <w:pPr>
              <w:jc w:val="both"/>
            </w:pPr>
            <w:r w:rsidRPr="0057656F">
              <w:t>7. Лего крупногабаритное (1 шт.)</w:t>
            </w:r>
          </w:p>
        </w:tc>
        <w:tc>
          <w:tcPr>
            <w:tcW w:w="2977" w:type="dxa"/>
          </w:tcPr>
          <w:p w:rsidR="003F1D55" w:rsidRPr="0057656F" w:rsidRDefault="003F1D55" w:rsidP="0057656F">
            <w:r w:rsidRPr="0057656F">
              <w:t>1.</w:t>
            </w:r>
            <w:r w:rsidR="00DB2E73" w:rsidRPr="0057656F">
              <w:t xml:space="preserve"> Творческое конструирование для детей: «Город», «Лесные жители», «Строим дорогу».</w:t>
            </w:r>
          </w:p>
          <w:p w:rsidR="003F1D55" w:rsidRPr="0057656F" w:rsidRDefault="003F1D55" w:rsidP="0057656F">
            <w:r w:rsidRPr="0057656F">
              <w:t>2.</w:t>
            </w:r>
            <w:r w:rsidR="00DB2E73" w:rsidRPr="0057656F">
              <w:t xml:space="preserve"> Комплект настольно – печатных игр для раннего возраста.</w:t>
            </w:r>
          </w:p>
        </w:tc>
      </w:tr>
      <w:tr w:rsidR="003F1D55" w:rsidTr="00DB2E73">
        <w:tc>
          <w:tcPr>
            <w:tcW w:w="2410" w:type="dxa"/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C0C">
              <w:rPr>
                <w:i/>
                <w:iCs/>
                <w:sz w:val="28"/>
                <w:szCs w:val="28"/>
              </w:rPr>
              <w:t>Библиотека (худож. лит-ра)</w:t>
            </w:r>
          </w:p>
        </w:tc>
        <w:tc>
          <w:tcPr>
            <w:tcW w:w="4678" w:type="dxa"/>
          </w:tcPr>
          <w:p w:rsidR="003F1D55" w:rsidRPr="0057656F" w:rsidRDefault="003F1D55" w:rsidP="0052258A">
            <w:pPr>
              <w:jc w:val="both"/>
            </w:pPr>
            <w:r w:rsidRPr="0057656F">
              <w:t>Книги, рекомендуемые для чтения детям младшего возраста:</w:t>
            </w:r>
          </w:p>
          <w:p w:rsidR="003F1D55" w:rsidRPr="0057656F" w:rsidRDefault="003F1D55" w:rsidP="0052258A">
            <w:pPr>
              <w:jc w:val="both"/>
            </w:pPr>
            <w:r w:rsidRPr="0057656F">
              <w:t>1. произведения малых форм (русск. нар. и фолькл. произведения) «Русские народные песенки – потешки». С. Михалков</w:t>
            </w:r>
          </w:p>
          <w:p w:rsidR="003F1D55" w:rsidRPr="0057656F" w:rsidRDefault="003F1D55" w:rsidP="0052258A">
            <w:pPr>
              <w:jc w:val="both"/>
            </w:pPr>
            <w:r w:rsidRPr="0057656F">
              <w:t>2. произведения поэтов и писателей России В. Борисов, К. Чуковский, А. Барто, Б. Заходер, Р. Кудашева, А. Усачев, Т. Бокова, А.Крылов «Книга для чтения детям от 2 до 5 лет» Ю.Черных, В. Сутеев</w:t>
            </w:r>
          </w:p>
          <w:p w:rsidR="003F1D55" w:rsidRPr="0057656F" w:rsidRDefault="003F1D55" w:rsidP="0052258A">
            <w:pPr>
              <w:jc w:val="both"/>
            </w:pPr>
            <w:r w:rsidRPr="0057656F">
              <w:t>3. литературные сказки «Русские народные сказки», «Любимые сказки малышам», «Пять сказок»</w:t>
            </w:r>
          </w:p>
          <w:p w:rsidR="003F1D55" w:rsidRPr="0057656F" w:rsidRDefault="003F1D55" w:rsidP="0052258A">
            <w:pPr>
              <w:jc w:val="both"/>
            </w:pPr>
            <w:r w:rsidRPr="0057656F">
              <w:t>4. произведения зарубежных писателей Ш. Перро, Г.Х. Андерсен</w:t>
            </w:r>
          </w:p>
        </w:tc>
        <w:tc>
          <w:tcPr>
            <w:tcW w:w="2977" w:type="dxa"/>
          </w:tcPr>
          <w:p w:rsidR="003F1D55" w:rsidRPr="0057656F" w:rsidRDefault="003F1D55" w:rsidP="00C15C89">
            <w:pPr>
              <w:jc w:val="both"/>
            </w:pPr>
            <w:r w:rsidRPr="0057656F">
              <w:t>1. Энциклопедия для малышей.</w:t>
            </w:r>
          </w:p>
        </w:tc>
      </w:tr>
      <w:tr w:rsidR="003F1D55" w:rsidTr="00DB2E73">
        <w:tc>
          <w:tcPr>
            <w:tcW w:w="2410" w:type="dxa"/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C0C">
              <w:rPr>
                <w:i/>
                <w:iCs/>
                <w:sz w:val="28"/>
                <w:szCs w:val="28"/>
              </w:rPr>
              <w:t>Центр театра и музыки</w:t>
            </w:r>
          </w:p>
        </w:tc>
        <w:tc>
          <w:tcPr>
            <w:tcW w:w="4678" w:type="dxa"/>
          </w:tcPr>
          <w:p w:rsidR="003F1D55" w:rsidRPr="0057656F" w:rsidRDefault="003F1D55" w:rsidP="00F973AE">
            <w:pPr>
              <w:jc w:val="center"/>
            </w:pPr>
            <w:r w:rsidRPr="0057656F">
              <w:t>Театр</w:t>
            </w:r>
          </w:p>
          <w:p w:rsidR="003F1D55" w:rsidRPr="0057656F" w:rsidRDefault="003F1D55" w:rsidP="0057656F">
            <w:r w:rsidRPr="0057656F">
              <w:t xml:space="preserve">1. Ширма для кукольного театра </w:t>
            </w:r>
            <w:r w:rsidR="0057656F">
              <w:t>н</w:t>
            </w:r>
            <w:r w:rsidRPr="0057656F">
              <w:t>астольная (теремок)</w:t>
            </w:r>
          </w:p>
          <w:p w:rsidR="003F1D55" w:rsidRPr="0057656F" w:rsidRDefault="003F1D55" w:rsidP="0057656F">
            <w:r w:rsidRPr="0057656F">
              <w:t>2. Ширма трехсекционная трансформируемая (1 шт.)</w:t>
            </w:r>
          </w:p>
          <w:p w:rsidR="003F1D55" w:rsidRPr="0057656F" w:rsidRDefault="003F1D55" w:rsidP="0057656F">
            <w:r w:rsidRPr="0057656F">
              <w:t xml:space="preserve">3. Подставка для пальчиковых кукол </w:t>
            </w:r>
          </w:p>
          <w:p w:rsidR="00663E85" w:rsidRPr="0057656F" w:rsidRDefault="003F1D55" w:rsidP="0057656F">
            <w:r w:rsidRPr="0057656F">
              <w:t xml:space="preserve">4. Домашний кукольный театр </w:t>
            </w:r>
          </w:p>
          <w:p w:rsidR="00663E85" w:rsidRPr="0057656F" w:rsidRDefault="003F1D55" w:rsidP="0057656F">
            <w:r w:rsidRPr="0057656F">
              <w:t xml:space="preserve">«Три поросенка», «Три медведя», </w:t>
            </w:r>
          </w:p>
          <w:p w:rsidR="003F1D55" w:rsidRPr="0057656F" w:rsidRDefault="003F1D55" w:rsidP="00F973AE">
            <w:pPr>
              <w:jc w:val="both"/>
            </w:pPr>
            <w:r w:rsidRPr="0057656F">
              <w:t>«По щучьему велению»</w:t>
            </w:r>
          </w:p>
          <w:p w:rsidR="00663E85" w:rsidRPr="0057656F" w:rsidRDefault="003F1D55" w:rsidP="00F973AE">
            <w:pPr>
              <w:jc w:val="both"/>
            </w:pPr>
            <w:r w:rsidRPr="0057656F">
              <w:t xml:space="preserve">5. Деревянный театр </w:t>
            </w:r>
          </w:p>
          <w:p w:rsidR="00663E85" w:rsidRPr="0057656F" w:rsidRDefault="003F1D55" w:rsidP="00F973AE">
            <w:pPr>
              <w:jc w:val="both"/>
            </w:pPr>
            <w:r w:rsidRPr="0057656F">
              <w:t xml:space="preserve">«Три поросенка», «Колобок», </w:t>
            </w:r>
          </w:p>
          <w:p w:rsidR="003F1D55" w:rsidRPr="0057656F" w:rsidRDefault="003F1D55" w:rsidP="00F973AE">
            <w:pPr>
              <w:jc w:val="both"/>
            </w:pPr>
            <w:r w:rsidRPr="0057656F">
              <w:t>«Заюшкина избушка»</w:t>
            </w:r>
          </w:p>
          <w:p w:rsidR="003F1D55" w:rsidRPr="0057656F" w:rsidRDefault="003F1D55" w:rsidP="00F973AE">
            <w:pPr>
              <w:jc w:val="both"/>
            </w:pPr>
            <w:r w:rsidRPr="0057656F">
              <w:lastRenderedPageBreak/>
              <w:t xml:space="preserve">6. Настольный театр </w:t>
            </w:r>
            <w:r w:rsidR="0057656F">
              <w:t xml:space="preserve"> </w:t>
            </w:r>
            <w:r w:rsidRPr="0057656F">
              <w:t>«Курочка ряба»,</w:t>
            </w:r>
            <w:r w:rsidR="00663E85" w:rsidRPr="0057656F">
              <w:t xml:space="preserve"> </w:t>
            </w:r>
            <w:r w:rsidRPr="0057656F">
              <w:t xml:space="preserve">«Теремок», </w:t>
            </w:r>
            <w:r w:rsidR="00663E85" w:rsidRPr="0057656F">
              <w:t xml:space="preserve"> </w:t>
            </w:r>
            <w:r w:rsidRPr="0057656F">
              <w:t>«Колобок»,</w:t>
            </w:r>
            <w:r w:rsidR="00663E85" w:rsidRPr="0057656F">
              <w:t xml:space="preserve"> </w:t>
            </w:r>
            <w:r w:rsidRPr="0057656F">
              <w:t>«Репка»</w:t>
            </w:r>
          </w:p>
          <w:p w:rsidR="003F1D55" w:rsidRPr="0057656F" w:rsidRDefault="003F1D55" w:rsidP="00F973AE">
            <w:pPr>
              <w:jc w:val="center"/>
            </w:pPr>
            <w:r w:rsidRPr="0057656F">
              <w:t>Музыка</w:t>
            </w:r>
          </w:p>
          <w:p w:rsidR="003F1D55" w:rsidRPr="0057656F" w:rsidRDefault="003F1D55" w:rsidP="00836A58">
            <w:pPr>
              <w:jc w:val="both"/>
            </w:pPr>
            <w:r w:rsidRPr="0057656F">
              <w:t>1. Погремушки</w:t>
            </w:r>
          </w:p>
          <w:p w:rsidR="003F1D55" w:rsidRPr="0057656F" w:rsidRDefault="003F1D55" w:rsidP="00836A58">
            <w:pPr>
              <w:jc w:val="both"/>
            </w:pPr>
            <w:r w:rsidRPr="0057656F">
              <w:t>2. Дудочка</w:t>
            </w:r>
          </w:p>
          <w:p w:rsidR="003F1D55" w:rsidRPr="0057656F" w:rsidRDefault="003F1D55" w:rsidP="00836A58">
            <w:pPr>
              <w:jc w:val="both"/>
            </w:pPr>
            <w:r w:rsidRPr="0057656F">
              <w:t>3. Бубны (2 шт.)</w:t>
            </w:r>
          </w:p>
          <w:p w:rsidR="003F1D55" w:rsidRPr="0057656F" w:rsidRDefault="003F1D55" w:rsidP="00836A58">
            <w:pPr>
              <w:jc w:val="both"/>
            </w:pPr>
            <w:r w:rsidRPr="0057656F">
              <w:t xml:space="preserve">4. Музыкальные игрушки (3 шт.) </w:t>
            </w:r>
          </w:p>
          <w:p w:rsidR="003F1D55" w:rsidRPr="0057656F" w:rsidRDefault="003F1D55" w:rsidP="00836A58">
            <w:pPr>
              <w:jc w:val="both"/>
            </w:pPr>
            <w:r w:rsidRPr="0057656F">
              <w:t>5. Диски сказки, музыка</w:t>
            </w:r>
          </w:p>
          <w:p w:rsidR="003F1D55" w:rsidRPr="0057656F" w:rsidRDefault="003F1D55" w:rsidP="00836A58">
            <w:pPr>
              <w:jc w:val="both"/>
            </w:pPr>
            <w:r w:rsidRPr="0057656F">
              <w:t>6. Барабан (1 шт.)</w:t>
            </w:r>
          </w:p>
        </w:tc>
        <w:tc>
          <w:tcPr>
            <w:tcW w:w="2977" w:type="dxa"/>
          </w:tcPr>
          <w:p w:rsidR="003F1D55" w:rsidRPr="0057656F" w:rsidRDefault="003F1D55" w:rsidP="00C15C89">
            <w:pPr>
              <w:jc w:val="both"/>
            </w:pPr>
            <w:r w:rsidRPr="0057656F">
              <w:lastRenderedPageBreak/>
              <w:t>1. Комплект элементов костюма для уголка ряжения.</w:t>
            </w: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C15C89">
            <w:pPr>
              <w:jc w:val="both"/>
            </w:pPr>
          </w:p>
          <w:p w:rsidR="003F1D55" w:rsidRPr="0057656F" w:rsidRDefault="003F1D55" w:rsidP="00E37C2E">
            <w:pPr>
              <w:jc w:val="both"/>
            </w:pPr>
          </w:p>
          <w:p w:rsidR="003F1D55" w:rsidRPr="0057656F" w:rsidRDefault="003F1D55" w:rsidP="00E37C2E">
            <w:pPr>
              <w:jc w:val="both"/>
            </w:pPr>
            <w:r w:rsidRPr="0057656F">
              <w:t>1. Колокольца (русский народный инструмент)</w:t>
            </w:r>
          </w:p>
          <w:p w:rsidR="003F1D55" w:rsidRPr="0057656F" w:rsidRDefault="003F1D55" w:rsidP="00E37C2E">
            <w:pPr>
              <w:jc w:val="both"/>
            </w:pPr>
            <w:r w:rsidRPr="0057656F">
              <w:t>2. Бубенчики (русский народный музыкальный инструмент)</w:t>
            </w:r>
          </w:p>
        </w:tc>
      </w:tr>
      <w:tr w:rsidR="003F1D55" w:rsidTr="00DB2E73">
        <w:tc>
          <w:tcPr>
            <w:tcW w:w="2410" w:type="dxa"/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C0C">
              <w:rPr>
                <w:i/>
                <w:iCs/>
                <w:sz w:val="28"/>
                <w:szCs w:val="28"/>
              </w:rPr>
              <w:lastRenderedPageBreak/>
              <w:t>Центр физичес-кого развития</w:t>
            </w:r>
          </w:p>
        </w:tc>
        <w:tc>
          <w:tcPr>
            <w:tcW w:w="4678" w:type="dxa"/>
          </w:tcPr>
          <w:p w:rsidR="003F1D55" w:rsidRPr="0057656F" w:rsidRDefault="003F1D55" w:rsidP="00C15C89">
            <w:pPr>
              <w:jc w:val="both"/>
            </w:pPr>
            <w:r w:rsidRPr="0057656F">
              <w:t>1. Каталка – автомобиль соразмерная росту ребенка (3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2</w:t>
            </w:r>
            <w:r w:rsidR="00DB2E73" w:rsidRPr="0057656F">
              <w:t>. Качалка для детей, фигурная</w:t>
            </w:r>
            <w:r w:rsidR="0057656F">
              <w:t xml:space="preserve"> </w:t>
            </w:r>
            <w:r w:rsidR="00DB2E73" w:rsidRPr="0057656F">
              <w:t>(</w:t>
            </w:r>
            <w:r w:rsidRPr="0057656F">
              <w:t>3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Комплект мячей маленьких (5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4. Комплект мячей средних (3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5. Мячи прыгуны (3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6. Коврики массажные (3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 xml:space="preserve">7. Мини – горка </w:t>
            </w:r>
          </w:p>
          <w:p w:rsidR="003F1D55" w:rsidRPr="0057656F" w:rsidRDefault="003F1D55" w:rsidP="00C15C89">
            <w:pPr>
              <w:jc w:val="both"/>
            </w:pPr>
            <w:r w:rsidRPr="0057656F">
              <w:t>8. Обруч пластмассовый малый (4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9. Скакалки (3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>10. Кольцеброс</w:t>
            </w:r>
          </w:p>
          <w:p w:rsidR="003F1D55" w:rsidRPr="0057656F" w:rsidRDefault="003F1D55" w:rsidP="00C15C89">
            <w:pPr>
              <w:jc w:val="both"/>
            </w:pPr>
            <w:r w:rsidRPr="0057656F">
              <w:t>11. Развивающий тоннель (1 шт.)</w:t>
            </w:r>
          </w:p>
          <w:p w:rsidR="003F1D55" w:rsidRPr="0057656F" w:rsidRDefault="003F1D55" w:rsidP="00C15C89">
            <w:pPr>
              <w:jc w:val="both"/>
            </w:pPr>
            <w:r w:rsidRPr="0057656F">
              <w:t xml:space="preserve">12. Комплект разноцветных </w:t>
            </w:r>
            <w:r w:rsidR="0057656F">
              <w:t xml:space="preserve"> </w:t>
            </w:r>
            <w:r w:rsidRPr="0057656F">
              <w:t xml:space="preserve">Кеглей – 1 </w:t>
            </w:r>
          </w:p>
          <w:p w:rsidR="003F1D55" w:rsidRPr="0057656F" w:rsidRDefault="003F1D55" w:rsidP="00C15C89">
            <w:pPr>
              <w:jc w:val="both"/>
            </w:pPr>
            <w:r w:rsidRPr="0057656F">
              <w:t xml:space="preserve">13. Мягкая «Кочка» с массажной поверхностью </w:t>
            </w:r>
          </w:p>
        </w:tc>
        <w:tc>
          <w:tcPr>
            <w:tcW w:w="2977" w:type="dxa"/>
          </w:tcPr>
          <w:p w:rsidR="003F1D55" w:rsidRPr="0057656F" w:rsidRDefault="003F1D55" w:rsidP="00E37C2E">
            <w:pPr>
              <w:jc w:val="both"/>
            </w:pPr>
            <w:r w:rsidRPr="0057656F">
              <w:t>1. Сухой бассейн с комплектом шаров (1.500 шаров)</w:t>
            </w:r>
          </w:p>
          <w:p w:rsidR="003F1D55" w:rsidRPr="0057656F" w:rsidRDefault="003F1D55" w:rsidP="00E37C2E">
            <w:pPr>
              <w:jc w:val="both"/>
            </w:pPr>
            <w:r w:rsidRPr="0057656F">
              <w:t>2. Мешочки для метания</w:t>
            </w:r>
          </w:p>
          <w:p w:rsidR="003F1D55" w:rsidRPr="0057656F" w:rsidRDefault="003F1D55" w:rsidP="00E37C2E">
            <w:pPr>
              <w:jc w:val="both"/>
            </w:pPr>
            <w:r w:rsidRPr="0057656F">
              <w:t>3. Коврик массажный со следочками</w:t>
            </w:r>
          </w:p>
          <w:p w:rsidR="003F1D55" w:rsidRPr="0057656F" w:rsidRDefault="003F1D55" w:rsidP="00E37C2E">
            <w:pPr>
              <w:jc w:val="both"/>
            </w:pPr>
            <w:r w:rsidRPr="0057656F">
              <w:t>4. Палка гимнастическая</w:t>
            </w:r>
          </w:p>
          <w:p w:rsidR="003F1D55" w:rsidRPr="0057656F" w:rsidRDefault="003F1D55" w:rsidP="00E37C2E">
            <w:pPr>
              <w:jc w:val="both"/>
            </w:pPr>
            <w:r w:rsidRPr="0057656F">
              <w:t>5. Набор мягких модулей разной высоты со скругленной верхней поверхностью для лазанья и ползанья</w:t>
            </w:r>
          </w:p>
        </w:tc>
      </w:tr>
      <w:tr w:rsidR="003F1D55" w:rsidTr="00DB2E73">
        <w:tc>
          <w:tcPr>
            <w:tcW w:w="2410" w:type="dxa"/>
          </w:tcPr>
          <w:p w:rsidR="003F1D55" w:rsidRPr="00C00C0C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C00C0C">
              <w:rPr>
                <w:i/>
                <w:iCs/>
                <w:sz w:val="28"/>
                <w:szCs w:val="28"/>
              </w:rPr>
              <w:t>Сюжетно – ролевые игры</w:t>
            </w:r>
          </w:p>
        </w:tc>
        <w:tc>
          <w:tcPr>
            <w:tcW w:w="4678" w:type="dxa"/>
          </w:tcPr>
          <w:p w:rsidR="003F1D55" w:rsidRPr="0057656F" w:rsidRDefault="003F1D55" w:rsidP="00E5244E">
            <w:pPr>
              <w:jc w:val="center"/>
              <w:rPr>
                <w:b/>
                <w:bCs/>
              </w:rPr>
            </w:pPr>
            <w:r w:rsidRPr="0057656F">
              <w:rPr>
                <w:b/>
                <w:bCs/>
              </w:rPr>
              <w:t>«</w:t>
            </w:r>
            <w:r w:rsidRPr="0057656F">
              <w:t>Семья</w:t>
            </w:r>
            <w:r w:rsidRPr="0057656F">
              <w:rPr>
                <w:b/>
                <w:bCs/>
              </w:rPr>
              <w:t>»</w:t>
            </w:r>
          </w:p>
          <w:p w:rsidR="003F1D55" w:rsidRPr="0057656F" w:rsidRDefault="003F1D55" w:rsidP="00E85083">
            <w:pPr>
              <w:jc w:val="both"/>
            </w:pPr>
            <w:r w:rsidRPr="0057656F">
              <w:t>1. Набор кухонной посуды.</w:t>
            </w:r>
          </w:p>
          <w:p w:rsidR="003F1D55" w:rsidRPr="0057656F" w:rsidRDefault="003F1D55" w:rsidP="00E85083">
            <w:pPr>
              <w:jc w:val="both"/>
            </w:pPr>
            <w:r w:rsidRPr="0057656F">
              <w:t>2. Плитка (1 шт.)</w:t>
            </w:r>
          </w:p>
          <w:p w:rsidR="003F1D55" w:rsidRPr="0057656F" w:rsidRDefault="003F1D55" w:rsidP="00E85083">
            <w:pPr>
              <w:jc w:val="both"/>
            </w:pPr>
            <w:r w:rsidRPr="0057656F">
              <w:t>3. Кроватка для кукол (1 шт.)</w:t>
            </w:r>
          </w:p>
          <w:p w:rsidR="003F1D55" w:rsidRPr="0057656F" w:rsidRDefault="003F1D55" w:rsidP="00E85083">
            <w:pPr>
              <w:jc w:val="both"/>
            </w:pPr>
            <w:r w:rsidRPr="0057656F">
              <w:t>4. Кукла – голыш (2 шт.)</w:t>
            </w:r>
          </w:p>
          <w:p w:rsidR="003F1D55" w:rsidRPr="0057656F" w:rsidRDefault="003F1D55" w:rsidP="00E85083">
            <w:pPr>
              <w:jc w:val="both"/>
            </w:pPr>
            <w:r w:rsidRPr="0057656F">
              <w:t>5. Набор овощей и фруктов.</w:t>
            </w:r>
          </w:p>
          <w:p w:rsidR="003F1D55" w:rsidRPr="0057656F" w:rsidRDefault="003F1D55" w:rsidP="00E85083">
            <w:pPr>
              <w:jc w:val="both"/>
            </w:pPr>
            <w:r w:rsidRPr="0057656F">
              <w:t xml:space="preserve">6. Куклы крупные в одежде (5 шт.) </w:t>
            </w:r>
          </w:p>
          <w:p w:rsidR="003F1D55" w:rsidRPr="0057656F" w:rsidRDefault="003F1D55" w:rsidP="00E37C2E">
            <w:pPr>
              <w:jc w:val="both"/>
            </w:pPr>
            <w:r w:rsidRPr="0057656F">
              <w:t>7. Комплекты одежды для кукол.</w:t>
            </w:r>
          </w:p>
          <w:p w:rsidR="003F1D55" w:rsidRPr="0057656F" w:rsidRDefault="003F1D55" w:rsidP="00E37C2E">
            <w:pPr>
              <w:jc w:val="both"/>
            </w:pPr>
            <w:r w:rsidRPr="0057656F">
              <w:t>8. Стол и стулья для игры с куклой.</w:t>
            </w:r>
          </w:p>
          <w:p w:rsidR="003F1D55" w:rsidRPr="0057656F" w:rsidRDefault="003F1D55" w:rsidP="00E37C2E">
            <w:pPr>
              <w:jc w:val="both"/>
            </w:pPr>
            <w:r w:rsidRPr="0057656F">
              <w:t>9. Набор резиновых животных.</w:t>
            </w:r>
          </w:p>
          <w:p w:rsidR="003F1D55" w:rsidRPr="0057656F" w:rsidRDefault="003F1D55" w:rsidP="00E5244E">
            <w:pPr>
              <w:jc w:val="center"/>
            </w:pPr>
            <w:r w:rsidRPr="0057656F">
              <w:t>«Шоферы»</w:t>
            </w:r>
          </w:p>
          <w:p w:rsidR="00663E85" w:rsidRPr="0057656F" w:rsidRDefault="00663E85" w:rsidP="00663E85">
            <w:pPr>
              <w:jc w:val="both"/>
            </w:pPr>
            <w:r w:rsidRPr="0057656F">
              <w:t>1.</w:t>
            </w:r>
            <w:r w:rsidR="003F1D55" w:rsidRPr="0057656F">
              <w:t xml:space="preserve">Машины крупногабаритные </w:t>
            </w:r>
          </w:p>
          <w:p w:rsidR="003F1D55" w:rsidRPr="0057656F" w:rsidRDefault="003F1D55" w:rsidP="00663E85">
            <w:pPr>
              <w:jc w:val="both"/>
            </w:pPr>
            <w:r w:rsidRPr="0057656F">
              <w:t>(5 шт.)</w:t>
            </w:r>
          </w:p>
          <w:p w:rsidR="003F1D55" w:rsidRPr="0057656F" w:rsidRDefault="003F1D55" w:rsidP="00E5244E">
            <w:pPr>
              <w:jc w:val="both"/>
            </w:pPr>
            <w:r w:rsidRPr="0057656F">
              <w:t>2. Рули (3 шт.)</w:t>
            </w:r>
          </w:p>
          <w:p w:rsidR="003F1D55" w:rsidRPr="0057656F" w:rsidRDefault="003F1D55" w:rsidP="00E5244E">
            <w:pPr>
              <w:jc w:val="center"/>
            </w:pPr>
            <w:r w:rsidRPr="0057656F">
              <w:t>«Больница»</w:t>
            </w:r>
          </w:p>
          <w:p w:rsidR="003F1D55" w:rsidRPr="0057656F" w:rsidRDefault="003F1D55" w:rsidP="00E5244E">
            <w:pPr>
              <w:jc w:val="both"/>
            </w:pPr>
            <w:r w:rsidRPr="0057656F">
              <w:t>1. Набор для врача</w:t>
            </w:r>
          </w:p>
          <w:p w:rsidR="003F1D55" w:rsidRPr="0057656F" w:rsidRDefault="003F1D55" w:rsidP="00E5244E">
            <w:pPr>
              <w:jc w:val="center"/>
            </w:pPr>
            <w:r w:rsidRPr="0057656F">
              <w:t>«Парикмахерская»</w:t>
            </w:r>
          </w:p>
          <w:p w:rsidR="003F1D55" w:rsidRPr="0057656F" w:rsidRDefault="003F1D55" w:rsidP="00E5244E">
            <w:pPr>
              <w:jc w:val="both"/>
            </w:pPr>
            <w:r w:rsidRPr="0057656F">
              <w:t>1. Голова куклы с волосами.</w:t>
            </w:r>
          </w:p>
          <w:p w:rsidR="003F1D55" w:rsidRPr="0057656F" w:rsidRDefault="003F1D55" w:rsidP="00E5244E">
            <w:pPr>
              <w:jc w:val="both"/>
            </w:pPr>
            <w:r w:rsidRPr="0057656F">
              <w:t>2. Фен и расчески.</w:t>
            </w:r>
          </w:p>
        </w:tc>
        <w:tc>
          <w:tcPr>
            <w:tcW w:w="2977" w:type="dxa"/>
          </w:tcPr>
          <w:p w:rsidR="003F1D55" w:rsidRPr="0057656F" w:rsidRDefault="003F1D55" w:rsidP="00C15C89">
            <w:pPr>
              <w:jc w:val="both"/>
            </w:pPr>
            <w:r w:rsidRPr="0057656F">
              <w:t>1. Мягкие модули в виде животных для сюжетных игр.</w:t>
            </w:r>
          </w:p>
          <w:p w:rsidR="003F1D55" w:rsidRPr="0057656F" w:rsidRDefault="003F1D55" w:rsidP="00C15C89">
            <w:pPr>
              <w:jc w:val="both"/>
            </w:pPr>
            <w:r w:rsidRPr="0057656F">
              <w:t>2. Комплект мебели для игры с куклой.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Коляска для куклы соразмерная росту ребенка.</w:t>
            </w:r>
          </w:p>
          <w:p w:rsidR="003F1D55" w:rsidRPr="0057656F" w:rsidRDefault="003F1D55" w:rsidP="00C15C89">
            <w:pPr>
              <w:jc w:val="both"/>
            </w:pPr>
            <w:r w:rsidRPr="0057656F">
              <w:t>4. Мягкие игрушки различных размеров, изображающие животных.</w:t>
            </w:r>
          </w:p>
        </w:tc>
      </w:tr>
      <w:tr w:rsidR="003F1D55" w:rsidTr="00DB2E73">
        <w:tc>
          <w:tcPr>
            <w:tcW w:w="2410" w:type="dxa"/>
          </w:tcPr>
          <w:p w:rsidR="003F1D55" w:rsidRPr="00663E85" w:rsidRDefault="003F1D55" w:rsidP="00E37C2E">
            <w:pPr>
              <w:jc w:val="center"/>
              <w:rPr>
                <w:i/>
                <w:iCs/>
                <w:sz w:val="28"/>
                <w:szCs w:val="28"/>
              </w:rPr>
            </w:pPr>
            <w:r w:rsidRPr="00663E85">
              <w:rPr>
                <w:i/>
                <w:iCs/>
                <w:sz w:val="28"/>
                <w:szCs w:val="28"/>
              </w:rPr>
              <w:t>Другое:</w:t>
            </w:r>
          </w:p>
          <w:p w:rsidR="003F1D55" w:rsidRPr="00663E85" w:rsidRDefault="003F1D55" w:rsidP="00E37C2E">
            <w:pPr>
              <w:jc w:val="center"/>
              <w:rPr>
                <w:sz w:val="28"/>
                <w:szCs w:val="28"/>
              </w:rPr>
            </w:pPr>
            <w:r w:rsidRPr="00663E85">
              <w:rPr>
                <w:sz w:val="28"/>
                <w:szCs w:val="28"/>
              </w:rPr>
              <w:t>мини – музеи</w:t>
            </w:r>
          </w:p>
          <w:p w:rsidR="003F1D55" w:rsidRPr="00663E85" w:rsidRDefault="003F1D55" w:rsidP="00E37C2E">
            <w:pPr>
              <w:jc w:val="center"/>
              <w:rPr>
                <w:sz w:val="28"/>
                <w:szCs w:val="28"/>
              </w:rPr>
            </w:pPr>
            <w:r w:rsidRPr="00663E85">
              <w:rPr>
                <w:sz w:val="28"/>
                <w:szCs w:val="28"/>
              </w:rPr>
              <w:t>центр семьи</w:t>
            </w:r>
          </w:p>
          <w:p w:rsidR="003F1D55" w:rsidRPr="00663E85" w:rsidRDefault="003F1D55" w:rsidP="00E37C2E">
            <w:pPr>
              <w:jc w:val="center"/>
              <w:rPr>
                <w:sz w:val="28"/>
                <w:szCs w:val="28"/>
              </w:rPr>
            </w:pPr>
            <w:r w:rsidRPr="00663E85">
              <w:rPr>
                <w:sz w:val="28"/>
                <w:szCs w:val="28"/>
              </w:rPr>
              <w:t>уголок семьи</w:t>
            </w:r>
          </w:p>
          <w:p w:rsidR="003F1D55" w:rsidRPr="00C00C0C" w:rsidRDefault="003F1D55" w:rsidP="00E37C2E">
            <w:pPr>
              <w:jc w:val="center"/>
              <w:rPr>
                <w:i/>
                <w:iCs/>
                <w:sz w:val="28"/>
                <w:szCs w:val="28"/>
              </w:rPr>
            </w:pPr>
            <w:r w:rsidRPr="00663E85">
              <w:rPr>
                <w:sz w:val="28"/>
                <w:szCs w:val="28"/>
              </w:rPr>
              <w:t>уголок дежурных</w:t>
            </w:r>
          </w:p>
        </w:tc>
        <w:tc>
          <w:tcPr>
            <w:tcW w:w="4678" w:type="dxa"/>
          </w:tcPr>
          <w:p w:rsidR="003F1D55" w:rsidRPr="0057656F" w:rsidRDefault="003F1D55" w:rsidP="00C15C89">
            <w:pPr>
              <w:jc w:val="both"/>
            </w:pPr>
            <w:r w:rsidRPr="0057656F">
              <w:t>Другое:</w:t>
            </w:r>
          </w:p>
          <w:p w:rsidR="003F1D55" w:rsidRPr="0057656F" w:rsidRDefault="003F1D55" w:rsidP="00300E71">
            <w:pPr>
              <w:jc w:val="both"/>
            </w:pPr>
            <w:r w:rsidRPr="0057656F">
              <w:t>1. Мини – музей «Наш друг - собака»</w:t>
            </w:r>
          </w:p>
          <w:p w:rsidR="003F1D55" w:rsidRPr="0057656F" w:rsidRDefault="003F1D55" w:rsidP="00300E71">
            <w:pPr>
              <w:jc w:val="both"/>
            </w:pPr>
            <w:r w:rsidRPr="0057656F">
              <w:t>2. Консультации для родителей.</w:t>
            </w:r>
          </w:p>
          <w:p w:rsidR="003F1D55" w:rsidRPr="0057656F" w:rsidRDefault="003F1D55" w:rsidP="00300E71">
            <w:pPr>
              <w:jc w:val="both"/>
            </w:pPr>
            <w:r w:rsidRPr="0057656F">
              <w:t>3. Выставка из природного материала на тему «Осень»</w:t>
            </w:r>
          </w:p>
        </w:tc>
        <w:tc>
          <w:tcPr>
            <w:tcW w:w="2977" w:type="dxa"/>
          </w:tcPr>
          <w:p w:rsidR="003F1D55" w:rsidRPr="0057656F" w:rsidRDefault="003F1D55" w:rsidP="00C15C89">
            <w:pPr>
              <w:jc w:val="both"/>
            </w:pPr>
            <w:r w:rsidRPr="0057656F">
              <w:t>1. Семейный альбом.</w:t>
            </w:r>
          </w:p>
          <w:p w:rsidR="003F1D55" w:rsidRPr="0057656F" w:rsidRDefault="003F1D55" w:rsidP="00C15C89">
            <w:pPr>
              <w:jc w:val="both"/>
            </w:pPr>
            <w:r w:rsidRPr="0057656F">
              <w:t>2. Утренники.</w:t>
            </w:r>
          </w:p>
          <w:p w:rsidR="003F1D55" w:rsidRPr="0057656F" w:rsidRDefault="003F1D55" w:rsidP="00C15C89">
            <w:pPr>
              <w:jc w:val="both"/>
            </w:pPr>
            <w:r w:rsidRPr="0057656F">
              <w:t>3. Развлечения.</w:t>
            </w:r>
          </w:p>
          <w:p w:rsidR="003F1D55" w:rsidRPr="0057656F" w:rsidRDefault="003F1D55" w:rsidP="00C15C89">
            <w:pPr>
              <w:jc w:val="both"/>
            </w:pPr>
            <w:r w:rsidRPr="0057656F">
              <w:t>4. Конкурс зимних</w:t>
            </w:r>
            <w:r w:rsidR="0057656F">
              <w:t xml:space="preserve"> и летних  </w:t>
            </w:r>
            <w:r w:rsidRPr="0057656F">
              <w:t xml:space="preserve"> участков.</w:t>
            </w:r>
          </w:p>
          <w:p w:rsidR="003F1D55" w:rsidRPr="0057656F" w:rsidRDefault="003F1D55" w:rsidP="00C15C89">
            <w:pPr>
              <w:jc w:val="both"/>
            </w:pPr>
          </w:p>
        </w:tc>
      </w:tr>
    </w:tbl>
    <w:p w:rsidR="003F1D55" w:rsidRDefault="003F1D55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  Воспитатели:</w:t>
      </w:r>
    </w:p>
    <w:p w:rsidR="003F1D55" w:rsidRPr="00663E85" w:rsidRDefault="003F1D55" w:rsidP="00663E85">
      <w:pPr>
        <w:rPr>
          <w:sz w:val="28"/>
          <w:szCs w:val="28"/>
        </w:rPr>
      </w:pPr>
      <w:r>
        <w:rPr>
          <w:sz w:val="28"/>
          <w:szCs w:val="28"/>
        </w:rPr>
        <w:t>Дата проведения:   __</w:t>
      </w:r>
      <w:r w:rsidR="00904E8B" w:rsidRPr="00904E8B">
        <w:rPr>
          <w:sz w:val="28"/>
          <w:szCs w:val="28"/>
          <w:u w:val="single"/>
        </w:rPr>
        <w:t>05</w:t>
      </w:r>
      <w:r w:rsidRPr="00904E8B">
        <w:rPr>
          <w:sz w:val="28"/>
          <w:szCs w:val="28"/>
          <w:u w:val="single"/>
        </w:rPr>
        <w:t>_</w:t>
      </w:r>
      <w:r>
        <w:rPr>
          <w:sz w:val="28"/>
          <w:szCs w:val="28"/>
        </w:rPr>
        <w:t>.09.2014 г.</w:t>
      </w:r>
    </w:p>
    <w:p w:rsidR="003F1D55" w:rsidRPr="00284B63" w:rsidRDefault="003F1D55" w:rsidP="00CE00D2">
      <w:pPr>
        <w:jc w:val="center"/>
        <w:rPr>
          <w:b/>
          <w:bCs/>
          <w:sz w:val="28"/>
          <w:szCs w:val="28"/>
        </w:rPr>
      </w:pPr>
      <w:r w:rsidRPr="00284B63">
        <w:rPr>
          <w:b/>
          <w:bCs/>
          <w:sz w:val="28"/>
          <w:szCs w:val="28"/>
        </w:rPr>
        <w:lastRenderedPageBreak/>
        <w:t>Дидактические материалы, пособия, канцелярские принадлежности</w:t>
      </w:r>
      <w:r>
        <w:rPr>
          <w:b/>
          <w:bCs/>
          <w:sz w:val="28"/>
          <w:szCs w:val="28"/>
        </w:rPr>
        <w:t>,</w:t>
      </w:r>
      <w:r w:rsidRPr="00284B63">
        <w:rPr>
          <w:b/>
          <w:bCs/>
          <w:sz w:val="28"/>
          <w:szCs w:val="28"/>
        </w:rPr>
        <w:t xml:space="preserve"> используемые для организации и проведения НОД</w:t>
      </w:r>
    </w:p>
    <w:p w:rsidR="003F1D55" w:rsidRDefault="003F1D55" w:rsidP="00CE00D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5"/>
        <w:gridCol w:w="4042"/>
        <w:gridCol w:w="3103"/>
      </w:tblGrid>
      <w:tr w:rsidR="003F1D55">
        <w:tc>
          <w:tcPr>
            <w:tcW w:w="2425" w:type="dxa"/>
          </w:tcPr>
          <w:p w:rsidR="003F1D55" w:rsidRPr="00C00C0C" w:rsidRDefault="003F1D55" w:rsidP="00C00C0C">
            <w:pPr>
              <w:jc w:val="center"/>
              <w:rPr>
                <w:sz w:val="28"/>
                <w:szCs w:val="28"/>
              </w:rPr>
            </w:pPr>
            <w:r w:rsidRPr="00C00C0C">
              <w:rPr>
                <w:sz w:val="28"/>
                <w:szCs w:val="28"/>
              </w:rPr>
              <w:t>Дидактические пособия</w:t>
            </w:r>
          </w:p>
        </w:tc>
        <w:tc>
          <w:tcPr>
            <w:tcW w:w="4042" w:type="dxa"/>
          </w:tcPr>
          <w:p w:rsidR="003F1D55" w:rsidRPr="00C00C0C" w:rsidRDefault="003F1D55" w:rsidP="00C00C0C">
            <w:pPr>
              <w:jc w:val="center"/>
              <w:rPr>
                <w:sz w:val="28"/>
                <w:szCs w:val="28"/>
              </w:rPr>
            </w:pPr>
            <w:r w:rsidRPr="00C00C0C">
              <w:rPr>
                <w:sz w:val="28"/>
                <w:szCs w:val="28"/>
              </w:rPr>
              <w:t>Имеющиеся материалы и оборудование</w:t>
            </w:r>
          </w:p>
        </w:tc>
        <w:tc>
          <w:tcPr>
            <w:tcW w:w="3103" w:type="dxa"/>
          </w:tcPr>
          <w:p w:rsidR="003F1D55" w:rsidRPr="00C00C0C" w:rsidRDefault="003F1D55" w:rsidP="00C00C0C">
            <w:pPr>
              <w:jc w:val="center"/>
              <w:rPr>
                <w:sz w:val="28"/>
                <w:szCs w:val="28"/>
              </w:rPr>
            </w:pPr>
            <w:r w:rsidRPr="00C00C0C">
              <w:rPr>
                <w:sz w:val="28"/>
                <w:szCs w:val="28"/>
              </w:rPr>
              <w:t xml:space="preserve">План развития </w:t>
            </w:r>
          </w:p>
          <w:p w:rsidR="003F1D55" w:rsidRPr="00C00C0C" w:rsidRDefault="003F1D55" w:rsidP="00C00C0C">
            <w:pPr>
              <w:jc w:val="center"/>
              <w:rPr>
                <w:sz w:val="28"/>
                <w:szCs w:val="28"/>
              </w:rPr>
            </w:pPr>
            <w:r w:rsidRPr="00C00C0C">
              <w:rPr>
                <w:sz w:val="28"/>
                <w:szCs w:val="28"/>
              </w:rPr>
              <w:t>на 2014 – 2015 уч. год</w:t>
            </w:r>
          </w:p>
        </w:tc>
      </w:tr>
      <w:tr w:rsidR="003F1D55" w:rsidRPr="00663E85">
        <w:tc>
          <w:tcPr>
            <w:tcW w:w="2425" w:type="dxa"/>
          </w:tcPr>
          <w:p w:rsidR="003F1D55" w:rsidRPr="00663E85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663E85">
              <w:rPr>
                <w:i/>
                <w:iCs/>
                <w:sz w:val="28"/>
                <w:szCs w:val="28"/>
              </w:rPr>
              <w:t xml:space="preserve">Дидактические </w:t>
            </w:r>
          </w:p>
          <w:p w:rsidR="003F1D55" w:rsidRPr="00663E85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663E85">
              <w:rPr>
                <w:i/>
                <w:iCs/>
                <w:sz w:val="28"/>
                <w:szCs w:val="28"/>
              </w:rPr>
              <w:t>пособия</w:t>
            </w:r>
          </w:p>
          <w:p w:rsidR="003F1D55" w:rsidRPr="00663E85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42" w:type="dxa"/>
          </w:tcPr>
          <w:p w:rsidR="003F1D55" w:rsidRPr="0057656F" w:rsidRDefault="003F1D55" w:rsidP="00300E71">
            <w:pPr>
              <w:jc w:val="both"/>
            </w:pPr>
            <w:r w:rsidRPr="0057656F">
              <w:t>1. «Инструменты»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2. «Мой дом»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3. «Цвета»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4. «Одежда»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5. «Грибы и ягоды»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6. «Осень» (2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7. «Деревья»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8. «Профессия»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9. «Фрукты»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10. «Формы и фигуры»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11. «Мебель»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12. «Насекомые»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13. «Домашние животные» (2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14. «Птицы» (2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15. «Овощи»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16. «Мамы и детки»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17. «Игрушки»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18. «Транспорт»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19. «Люди» (1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20. «Цветы» (2 шт.)</w:t>
            </w:r>
          </w:p>
        </w:tc>
        <w:tc>
          <w:tcPr>
            <w:tcW w:w="3103" w:type="dxa"/>
          </w:tcPr>
          <w:p w:rsidR="003F1D55" w:rsidRPr="0057656F" w:rsidRDefault="003F1D55" w:rsidP="00300E71">
            <w:pPr>
              <w:jc w:val="both"/>
            </w:pPr>
            <w:r w:rsidRPr="0057656F">
              <w:t>1. Пособия: «обувь», «весна», «зима», «лето», «посуда».</w:t>
            </w:r>
          </w:p>
          <w:p w:rsidR="003F1D55" w:rsidRPr="0057656F" w:rsidRDefault="003F1D55" w:rsidP="00300E71">
            <w:pPr>
              <w:jc w:val="both"/>
            </w:pPr>
            <w:r w:rsidRPr="0057656F">
              <w:t>2. Плакаты домашних животных, времена года.</w:t>
            </w:r>
          </w:p>
        </w:tc>
      </w:tr>
      <w:tr w:rsidR="003F1D55" w:rsidRPr="00663E85" w:rsidTr="00AA7B5E">
        <w:tc>
          <w:tcPr>
            <w:tcW w:w="2425" w:type="dxa"/>
          </w:tcPr>
          <w:p w:rsidR="003F1D55" w:rsidRPr="00663E85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663E85">
              <w:rPr>
                <w:i/>
                <w:iCs/>
                <w:sz w:val="28"/>
                <w:szCs w:val="28"/>
              </w:rPr>
              <w:t>Учебно – методическая литература</w:t>
            </w:r>
          </w:p>
          <w:p w:rsidR="003F1D55" w:rsidRPr="00663E85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42" w:type="dxa"/>
          </w:tcPr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М.Ю. Картушина «Сценарии оздоровительных досугов для детей 3-4 лет»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Физкультура для малышей.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6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Г.А. Прохоров «Утренняя гимнастика»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С.Н. Теплюк «Занятия на прогулке с малышами»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6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С.Н. Теплюк «Занятия на прогулках с детьми младшего дошкольного образа»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6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Т.М. Бондаренко «Комп -лексные занятия в первой младшей группе»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6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«Младший дошкольник в детском саду»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В.Н. Волчкова «Развитие и воспитание детей младшего дошкольного возраста»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6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Л. Н. Павлова «Организация жизни и культуры воспитания детей в группах раннего возраста»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Казакова «Рисуют младшие дошкольники»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Е. О. Смирнова</w:t>
            </w:r>
          </w:p>
          <w:p w:rsidR="00AA7B5E" w:rsidRPr="0057656F" w:rsidRDefault="00AA7B5E" w:rsidP="00AA7B5E">
            <w:pPr>
              <w:pStyle w:val="1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lastRenderedPageBreak/>
              <w:t>«Развивающие игры»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Л.Д. Глазырина «Физическая культура - дошкольникам»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Н.А. Карпухина «Программная разработка образовательных областей»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1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Н.А. Карпухина «Конспекты занятий в первой младшей группе»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1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Н.П. Кочеткова «Физическое воспитание и развитие детей раннего возраста»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Н.А. Карпухина «Программная разработка образовательных областей»</w:t>
            </w:r>
          </w:p>
          <w:p w:rsidR="00AA7B5E" w:rsidRPr="0057656F" w:rsidRDefault="00AA7B5E" w:rsidP="00AA7B5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sz w:val="24"/>
                <w:szCs w:val="24"/>
              </w:rPr>
              <w:t>Руководителю ДОУ - «Адаптация ребенка к условиям детского сада»</w:t>
            </w:r>
          </w:p>
          <w:p w:rsidR="004030CC" w:rsidRPr="0057656F" w:rsidRDefault="004030CC" w:rsidP="004030CC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color w:val="000000"/>
                <w:sz w:val="24"/>
                <w:szCs w:val="24"/>
              </w:rPr>
              <w:t>И.П. Афанасьева «Маленькими шагами в большой мир детства»</w:t>
            </w:r>
          </w:p>
          <w:p w:rsidR="004030CC" w:rsidRPr="0057656F" w:rsidRDefault="004030CC" w:rsidP="004030CC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color w:val="000000"/>
                <w:sz w:val="24"/>
                <w:szCs w:val="24"/>
              </w:rPr>
              <w:t>Э.Г. Пилюгина «Сенсорные способности малыша»</w:t>
            </w:r>
          </w:p>
          <w:p w:rsidR="003F1D55" w:rsidRPr="0057656F" w:rsidRDefault="004030CC" w:rsidP="00AA7B5E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656F">
              <w:rPr>
                <w:color w:val="000000"/>
                <w:sz w:val="24"/>
                <w:szCs w:val="24"/>
              </w:rPr>
              <w:t>«Хрестоматия</w:t>
            </w:r>
            <w:r w:rsidRPr="0057656F">
              <w:rPr>
                <w:color w:val="000000"/>
                <w:sz w:val="24"/>
                <w:szCs w:val="24"/>
              </w:rPr>
              <w:tab/>
              <w:t>для дошкольников»</w:t>
            </w:r>
          </w:p>
        </w:tc>
        <w:tc>
          <w:tcPr>
            <w:tcW w:w="3103" w:type="dxa"/>
          </w:tcPr>
          <w:p w:rsidR="003F1D55" w:rsidRPr="0057656F" w:rsidRDefault="003F1D55" w:rsidP="00300E71">
            <w:pPr>
              <w:jc w:val="both"/>
            </w:pPr>
          </w:p>
        </w:tc>
      </w:tr>
      <w:tr w:rsidR="003F1D55" w:rsidRPr="00663E85">
        <w:tc>
          <w:tcPr>
            <w:tcW w:w="2425" w:type="dxa"/>
          </w:tcPr>
          <w:p w:rsidR="003F1D55" w:rsidRPr="00663E85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  <w:r w:rsidRPr="00663E85">
              <w:rPr>
                <w:i/>
                <w:iCs/>
                <w:sz w:val="28"/>
                <w:szCs w:val="28"/>
              </w:rPr>
              <w:lastRenderedPageBreak/>
              <w:t>Канцелярские принадлежности</w:t>
            </w:r>
          </w:p>
          <w:p w:rsidR="003F1D55" w:rsidRPr="00663E85" w:rsidRDefault="003F1D55" w:rsidP="00C00C0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42" w:type="dxa"/>
          </w:tcPr>
          <w:p w:rsidR="003F1D55" w:rsidRPr="0057656F" w:rsidRDefault="003F1D55" w:rsidP="00300E71">
            <w:pPr>
              <w:jc w:val="both"/>
            </w:pPr>
            <w:r w:rsidRPr="0057656F">
              <w:t xml:space="preserve">1. Карандаши цветные 6 цветов (6 шт.) </w:t>
            </w:r>
          </w:p>
          <w:p w:rsidR="003F1D55" w:rsidRPr="0057656F" w:rsidRDefault="003F1D55" w:rsidP="00300E71">
            <w:pPr>
              <w:jc w:val="both"/>
            </w:pPr>
            <w:r w:rsidRPr="0057656F">
              <w:t>2. Цветная бумага (9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3. Цветной картон (11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4. Гуашь (8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5. Пластилин (9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6. Мелки (5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7. Клей карандаш (4 шт.)</w:t>
            </w:r>
          </w:p>
        </w:tc>
        <w:tc>
          <w:tcPr>
            <w:tcW w:w="3103" w:type="dxa"/>
          </w:tcPr>
          <w:p w:rsidR="003F1D55" w:rsidRPr="0057656F" w:rsidRDefault="003F1D55" w:rsidP="00300E71">
            <w:pPr>
              <w:jc w:val="both"/>
            </w:pPr>
            <w:r w:rsidRPr="0057656F">
              <w:t xml:space="preserve">1. Карандаши цветные 12 цветов (16 шт.) </w:t>
            </w:r>
          </w:p>
          <w:p w:rsidR="003F1D55" w:rsidRPr="0057656F" w:rsidRDefault="003F1D55" w:rsidP="00300E71">
            <w:pPr>
              <w:jc w:val="both"/>
            </w:pPr>
            <w:r w:rsidRPr="0057656F">
              <w:t xml:space="preserve">2. Фломастеры </w:t>
            </w:r>
          </w:p>
          <w:p w:rsidR="003F1D55" w:rsidRPr="0057656F" w:rsidRDefault="003F1D55" w:rsidP="00300E71">
            <w:pPr>
              <w:jc w:val="both"/>
            </w:pPr>
            <w:r w:rsidRPr="0057656F">
              <w:t>3. Пластилин 12 цветов (20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4. Карандаши восковые (15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 xml:space="preserve">5. Кисти по 3 шт. </w:t>
            </w:r>
            <w:r w:rsidR="0057656F">
              <w:t xml:space="preserve"> </w:t>
            </w:r>
            <w:r w:rsidRPr="0057656F">
              <w:t>(5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6. Гуашь 12 цветов</w:t>
            </w:r>
            <w:r w:rsidR="0057656F">
              <w:t xml:space="preserve"> </w:t>
            </w:r>
            <w:r w:rsidRPr="0057656F">
              <w:t>(10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 xml:space="preserve">7. Картон белый 6 листов мелованный </w:t>
            </w:r>
            <w:r w:rsidR="0057656F">
              <w:t xml:space="preserve"> </w:t>
            </w:r>
            <w:r w:rsidRPr="0057656F">
              <w:t>(5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 xml:space="preserve">8. Бумага цветная </w:t>
            </w:r>
            <w:r w:rsidR="0057656F">
              <w:t xml:space="preserve"> </w:t>
            </w:r>
            <w:r w:rsidRPr="0057656F">
              <w:t>(10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 xml:space="preserve">9. Картон цветной </w:t>
            </w:r>
            <w:r w:rsidR="0057656F">
              <w:t xml:space="preserve"> </w:t>
            </w:r>
            <w:r w:rsidRPr="0057656F">
              <w:t>(4 шт.)</w:t>
            </w:r>
          </w:p>
          <w:p w:rsidR="003F1D55" w:rsidRPr="0057656F" w:rsidRDefault="003F1D55" w:rsidP="00300E71">
            <w:pPr>
              <w:jc w:val="both"/>
            </w:pPr>
            <w:r w:rsidRPr="0057656F">
              <w:t>10. Альбомы.</w:t>
            </w:r>
          </w:p>
        </w:tc>
      </w:tr>
    </w:tbl>
    <w:p w:rsidR="003F1D55" w:rsidRPr="00663E85" w:rsidRDefault="003F1D55" w:rsidP="00CE00D2">
      <w:pPr>
        <w:rPr>
          <w:sz w:val="28"/>
          <w:szCs w:val="28"/>
        </w:rPr>
      </w:pPr>
      <w:r w:rsidRPr="00663E85">
        <w:rPr>
          <w:sz w:val="28"/>
          <w:szCs w:val="28"/>
        </w:rPr>
        <w:t xml:space="preserve"> </w:t>
      </w:r>
    </w:p>
    <w:p w:rsidR="003F1D55" w:rsidRPr="00663E85" w:rsidRDefault="003F1D55" w:rsidP="00CE00D2">
      <w:pPr>
        <w:rPr>
          <w:sz w:val="28"/>
          <w:szCs w:val="28"/>
        </w:rPr>
      </w:pPr>
    </w:p>
    <w:p w:rsidR="003F1D55" w:rsidRPr="00663E85" w:rsidRDefault="003F1D55" w:rsidP="00CE00D2">
      <w:pPr>
        <w:rPr>
          <w:sz w:val="28"/>
          <w:szCs w:val="28"/>
        </w:rPr>
      </w:pPr>
      <w:r w:rsidRPr="00663E85">
        <w:rPr>
          <w:sz w:val="28"/>
          <w:szCs w:val="28"/>
        </w:rPr>
        <w:t>Воспитатели:</w:t>
      </w:r>
    </w:p>
    <w:p w:rsidR="003F1D55" w:rsidRPr="00663E85" w:rsidRDefault="003F1D55" w:rsidP="00CE00D2">
      <w:pPr>
        <w:rPr>
          <w:sz w:val="28"/>
          <w:szCs w:val="28"/>
        </w:rPr>
      </w:pPr>
      <w:r w:rsidRPr="00663E85">
        <w:rPr>
          <w:sz w:val="28"/>
          <w:szCs w:val="28"/>
        </w:rPr>
        <w:t xml:space="preserve">Дата проведения:   </w:t>
      </w:r>
      <w:r w:rsidR="00904E8B">
        <w:rPr>
          <w:sz w:val="28"/>
          <w:szCs w:val="28"/>
        </w:rPr>
        <w:t>03</w:t>
      </w:r>
      <w:r w:rsidRPr="00663E85">
        <w:rPr>
          <w:sz w:val="28"/>
          <w:szCs w:val="28"/>
        </w:rPr>
        <w:t>.09.2014 г.</w:t>
      </w:r>
    </w:p>
    <w:p w:rsidR="003F1D55" w:rsidRPr="00663E85" w:rsidRDefault="003F1D55" w:rsidP="00CE00D2">
      <w:pPr>
        <w:rPr>
          <w:sz w:val="28"/>
          <w:szCs w:val="28"/>
        </w:rPr>
      </w:pPr>
    </w:p>
    <w:p w:rsidR="003F1D55" w:rsidRPr="00592A5C" w:rsidRDefault="003F1D55" w:rsidP="00CE00D2">
      <w:pPr>
        <w:rPr>
          <w:sz w:val="28"/>
          <w:szCs w:val="28"/>
        </w:rPr>
      </w:pPr>
    </w:p>
    <w:sectPr w:rsidR="003F1D55" w:rsidRPr="00592A5C" w:rsidSect="00663E85">
      <w:footerReference w:type="default" r:id="rId7"/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5F" w:rsidRDefault="00B75D5F">
      <w:r>
        <w:separator/>
      </w:r>
    </w:p>
  </w:endnote>
  <w:endnote w:type="continuationSeparator" w:id="1">
    <w:p w:rsidR="00B75D5F" w:rsidRDefault="00B7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73" w:rsidRDefault="003C36EF">
    <w:pPr>
      <w:pStyle w:val="a5"/>
      <w:jc w:val="right"/>
    </w:pPr>
    <w:fldSimple w:instr=" PAGE   \* MERGEFORMAT ">
      <w:r w:rsidR="00904E8B">
        <w:rPr>
          <w:noProof/>
        </w:rPr>
        <w:t>1</w:t>
      </w:r>
    </w:fldSimple>
  </w:p>
  <w:p w:rsidR="00DB2E73" w:rsidRDefault="00DB2E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5F" w:rsidRDefault="00B75D5F">
      <w:r>
        <w:separator/>
      </w:r>
    </w:p>
  </w:footnote>
  <w:footnote w:type="continuationSeparator" w:id="1">
    <w:p w:rsidR="00B75D5F" w:rsidRDefault="00B75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A80"/>
    <w:multiLevelType w:val="hybridMultilevel"/>
    <w:tmpl w:val="45AE9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97413"/>
    <w:multiLevelType w:val="hybridMultilevel"/>
    <w:tmpl w:val="CBAC1A36"/>
    <w:lvl w:ilvl="0" w:tplc="A74EDF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D1042"/>
    <w:multiLevelType w:val="hybridMultilevel"/>
    <w:tmpl w:val="B94622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F81572"/>
    <w:multiLevelType w:val="hybridMultilevel"/>
    <w:tmpl w:val="7E8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812B4"/>
    <w:multiLevelType w:val="hybridMultilevel"/>
    <w:tmpl w:val="DA023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F167E"/>
    <w:multiLevelType w:val="hybridMultilevel"/>
    <w:tmpl w:val="406E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7">
    <w:nsid w:val="1BFA0497"/>
    <w:multiLevelType w:val="hybridMultilevel"/>
    <w:tmpl w:val="9D1CE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04B"/>
    <w:multiLevelType w:val="hybridMultilevel"/>
    <w:tmpl w:val="13A05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7C4250"/>
    <w:multiLevelType w:val="hybridMultilevel"/>
    <w:tmpl w:val="C3FC2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54A25"/>
    <w:multiLevelType w:val="hybridMultilevel"/>
    <w:tmpl w:val="4730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B4766"/>
    <w:multiLevelType w:val="hybridMultilevel"/>
    <w:tmpl w:val="46D6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D5182"/>
    <w:multiLevelType w:val="multilevel"/>
    <w:tmpl w:val="208CF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15D19"/>
    <w:multiLevelType w:val="hybridMultilevel"/>
    <w:tmpl w:val="C2AA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F3236"/>
    <w:multiLevelType w:val="hybridMultilevel"/>
    <w:tmpl w:val="0C7E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4485"/>
    <w:multiLevelType w:val="hybridMultilevel"/>
    <w:tmpl w:val="EF5C1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240FF"/>
    <w:multiLevelType w:val="hybridMultilevel"/>
    <w:tmpl w:val="97C26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7E39F6"/>
    <w:multiLevelType w:val="hybridMultilevel"/>
    <w:tmpl w:val="1070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376AD"/>
    <w:multiLevelType w:val="hybridMultilevel"/>
    <w:tmpl w:val="200CF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C4E44"/>
    <w:multiLevelType w:val="hybridMultilevel"/>
    <w:tmpl w:val="EB8E68C6"/>
    <w:lvl w:ilvl="0" w:tplc="BA3621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C13843"/>
    <w:multiLevelType w:val="multilevel"/>
    <w:tmpl w:val="4E905B8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96784"/>
    <w:multiLevelType w:val="multilevel"/>
    <w:tmpl w:val="9F7E47E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E22A72"/>
    <w:multiLevelType w:val="hybridMultilevel"/>
    <w:tmpl w:val="27BCBCDE"/>
    <w:lvl w:ilvl="0" w:tplc="680E3E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0"/>
  </w:num>
  <w:num w:numId="4">
    <w:abstractNumId w:val="11"/>
  </w:num>
  <w:num w:numId="5">
    <w:abstractNumId w:val="6"/>
  </w:num>
  <w:num w:numId="6">
    <w:abstractNumId w:val="8"/>
  </w:num>
  <w:num w:numId="7">
    <w:abstractNumId w:val="15"/>
  </w:num>
  <w:num w:numId="8">
    <w:abstractNumId w:val="9"/>
  </w:num>
  <w:num w:numId="9">
    <w:abstractNumId w:val="7"/>
  </w:num>
  <w:num w:numId="10">
    <w:abstractNumId w:val="17"/>
  </w:num>
  <w:num w:numId="11">
    <w:abstractNumId w:val="23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24"/>
  </w:num>
  <w:num w:numId="17">
    <w:abstractNumId w:val="4"/>
  </w:num>
  <w:num w:numId="18">
    <w:abstractNumId w:val="5"/>
  </w:num>
  <w:num w:numId="19">
    <w:abstractNumId w:val="12"/>
  </w:num>
  <w:num w:numId="20">
    <w:abstractNumId w:val="21"/>
  </w:num>
  <w:num w:numId="21">
    <w:abstractNumId w:val="28"/>
  </w:num>
  <w:num w:numId="22">
    <w:abstractNumId w:val="10"/>
  </w:num>
  <w:num w:numId="23">
    <w:abstractNumId w:val="22"/>
  </w:num>
  <w:num w:numId="24">
    <w:abstractNumId w:val="3"/>
  </w:num>
  <w:num w:numId="25">
    <w:abstractNumId w:val="1"/>
  </w:num>
  <w:num w:numId="26">
    <w:abstractNumId w:val="13"/>
  </w:num>
  <w:num w:numId="27">
    <w:abstractNumId w:val="14"/>
  </w:num>
  <w:num w:numId="28">
    <w:abstractNumId w:val="2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79B"/>
    <w:rsid w:val="00001555"/>
    <w:rsid w:val="00012EA3"/>
    <w:rsid w:val="00020B0D"/>
    <w:rsid w:val="00020C7F"/>
    <w:rsid w:val="00085F2E"/>
    <w:rsid w:val="000B3D51"/>
    <w:rsid w:val="000B4E63"/>
    <w:rsid w:val="000C4C75"/>
    <w:rsid w:val="000D78A7"/>
    <w:rsid w:val="001037EC"/>
    <w:rsid w:val="001079FD"/>
    <w:rsid w:val="00111EC3"/>
    <w:rsid w:val="00116BD6"/>
    <w:rsid w:val="001320BC"/>
    <w:rsid w:val="001361DF"/>
    <w:rsid w:val="001363E4"/>
    <w:rsid w:val="00157E7E"/>
    <w:rsid w:val="00191DD7"/>
    <w:rsid w:val="0019216A"/>
    <w:rsid w:val="001F6E52"/>
    <w:rsid w:val="00230593"/>
    <w:rsid w:val="00267EA7"/>
    <w:rsid w:val="00272424"/>
    <w:rsid w:val="00280CE2"/>
    <w:rsid w:val="002827C3"/>
    <w:rsid w:val="00283447"/>
    <w:rsid w:val="00284B63"/>
    <w:rsid w:val="00296447"/>
    <w:rsid w:val="002A0331"/>
    <w:rsid w:val="002A636E"/>
    <w:rsid w:val="002B41FA"/>
    <w:rsid w:val="002C4E63"/>
    <w:rsid w:val="002F6BAA"/>
    <w:rsid w:val="00300E71"/>
    <w:rsid w:val="00322DF5"/>
    <w:rsid w:val="0033504C"/>
    <w:rsid w:val="00342C9F"/>
    <w:rsid w:val="003530D0"/>
    <w:rsid w:val="003A155A"/>
    <w:rsid w:val="003A5BC0"/>
    <w:rsid w:val="003A7241"/>
    <w:rsid w:val="003B059E"/>
    <w:rsid w:val="003B270A"/>
    <w:rsid w:val="003C36EF"/>
    <w:rsid w:val="003F0903"/>
    <w:rsid w:val="003F1D55"/>
    <w:rsid w:val="003F3189"/>
    <w:rsid w:val="003F74B6"/>
    <w:rsid w:val="004030CC"/>
    <w:rsid w:val="00405F6F"/>
    <w:rsid w:val="00416B9C"/>
    <w:rsid w:val="00424B10"/>
    <w:rsid w:val="00433B48"/>
    <w:rsid w:val="00433C66"/>
    <w:rsid w:val="00435DA3"/>
    <w:rsid w:val="00453052"/>
    <w:rsid w:val="004B31E3"/>
    <w:rsid w:val="004C00F1"/>
    <w:rsid w:val="004C5476"/>
    <w:rsid w:val="004C6FA1"/>
    <w:rsid w:val="004F0C02"/>
    <w:rsid w:val="0052258A"/>
    <w:rsid w:val="0052314C"/>
    <w:rsid w:val="00542F5E"/>
    <w:rsid w:val="00547F42"/>
    <w:rsid w:val="005608A3"/>
    <w:rsid w:val="00565884"/>
    <w:rsid w:val="0057656F"/>
    <w:rsid w:val="00592A5C"/>
    <w:rsid w:val="005A31AC"/>
    <w:rsid w:val="005A6946"/>
    <w:rsid w:val="005A7024"/>
    <w:rsid w:val="005E44D8"/>
    <w:rsid w:val="00617C35"/>
    <w:rsid w:val="00641079"/>
    <w:rsid w:val="00654472"/>
    <w:rsid w:val="006636EE"/>
    <w:rsid w:val="00663C58"/>
    <w:rsid w:val="00663E85"/>
    <w:rsid w:val="00665487"/>
    <w:rsid w:val="00666192"/>
    <w:rsid w:val="00686409"/>
    <w:rsid w:val="00690B1D"/>
    <w:rsid w:val="00691F5A"/>
    <w:rsid w:val="00696B77"/>
    <w:rsid w:val="0069729E"/>
    <w:rsid w:val="006A7779"/>
    <w:rsid w:val="006C3C3B"/>
    <w:rsid w:val="006D5153"/>
    <w:rsid w:val="00735151"/>
    <w:rsid w:val="00766079"/>
    <w:rsid w:val="007810BE"/>
    <w:rsid w:val="007A586B"/>
    <w:rsid w:val="007B4042"/>
    <w:rsid w:val="007D1FA7"/>
    <w:rsid w:val="007E66EF"/>
    <w:rsid w:val="007F3574"/>
    <w:rsid w:val="00802510"/>
    <w:rsid w:val="00836A58"/>
    <w:rsid w:val="00840235"/>
    <w:rsid w:val="00841176"/>
    <w:rsid w:val="00844F22"/>
    <w:rsid w:val="00886B29"/>
    <w:rsid w:val="008950F0"/>
    <w:rsid w:val="008A13EB"/>
    <w:rsid w:val="008B0EE5"/>
    <w:rsid w:val="008C2835"/>
    <w:rsid w:val="008D4055"/>
    <w:rsid w:val="008E4A82"/>
    <w:rsid w:val="00904E8B"/>
    <w:rsid w:val="00957C90"/>
    <w:rsid w:val="00974802"/>
    <w:rsid w:val="00995B4D"/>
    <w:rsid w:val="00997C71"/>
    <w:rsid w:val="009A095D"/>
    <w:rsid w:val="009A79A7"/>
    <w:rsid w:val="009A79BF"/>
    <w:rsid w:val="009D5240"/>
    <w:rsid w:val="009E3C5F"/>
    <w:rsid w:val="00A07768"/>
    <w:rsid w:val="00A17287"/>
    <w:rsid w:val="00A21CD7"/>
    <w:rsid w:val="00A31395"/>
    <w:rsid w:val="00A5280D"/>
    <w:rsid w:val="00A6177F"/>
    <w:rsid w:val="00A6311C"/>
    <w:rsid w:val="00A75B70"/>
    <w:rsid w:val="00AA7B5E"/>
    <w:rsid w:val="00AC1EAA"/>
    <w:rsid w:val="00AC3105"/>
    <w:rsid w:val="00AC52D3"/>
    <w:rsid w:val="00AC6BDB"/>
    <w:rsid w:val="00AD72B0"/>
    <w:rsid w:val="00B21453"/>
    <w:rsid w:val="00B244AD"/>
    <w:rsid w:val="00B31BF2"/>
    <w:rsid w:val="00B57122"/>
    <w:rsid w:val="00B617E4"/>
    <w:rsid w:val="00B70787"/>
    <w:rsid w:val="00B75D5F"/>
    <w:rsid w:val="00BB179B"/>
    <w:rsid w:val="00BB34D5"/>
    <w:rsid w:val="00BB48C7"/>
    <w:rsid w:val="00BC5153"/>
    <w:rsid w:val="00BD3554"/>
    <w:rsid w:val="00BE2C4B"/>
    <w:rsid w:val="00BE3F80"/>
    <w:rsid w:val="00BF551A"/>
    <w:rsid w:val="00C00C0C"/>
    <w:rsid w:val="00C05FFC"/>
    <w:rsid w:val="00C15C89"/>
    <w:rsid w:val="00C36AAF"/>
    <w:rsid w:val="00C61413"/>
    <w:rsid w:val="00C72001"/>
    <w:rsid w:val="00C73654"/>
    <w:rsid w:val="00C77FD9"/>
    <w:rsid w:val="00C80C02"/>
    <w:rsid w:val="00CA05CD"/>
    <w:rsid w:val="00CC2D8C"/>
    <w:rsid w:val="00CC4489"/>
    <w:rsid w:val="00CD6C82"/>
    <w:rsid w:val="00CE00D2"/>
    <w:rsid w:val="00CF16DD"/>
    <w:rsid w:val="00D61A25"/>
    <w:rsid w:val="00D70A01"/>
    <w:rsid w:val="00D767C6"/>
    <w:rsid w:val="00DA01A8"/>
    <w:rsid w:val="00DB2E73"/>
    <w:rsid w:val="00DB7D58"/>
    <w:rsid w:val="00DD23EC"/>
    <w:rsid w:val="00E114BB"/>
    <w:rsid w:val="00E37C2E"/>
    <w:rsid w:val="00E37F2B"/>
    <w:rsid w:val="00E44F06"/>
    <w:rsid w:val="00E505BA"/>
    <w:rsid w:val="00E5244E"/>
    <w:rsid w:val="00E55C48"/>
    <w:rsid w:val="00E628BF"/>
    <w:rsid w:val="00E67A06"/>
    <w:rsid w:val="00E85083"/>
    <w:rsid w:val="00EA3EA7"/>
    <w:rsid w:val="00EA5686"/>
    <w:rsid w:val="00EB5175"/>
    <w:rsid w:val="00EC4613"/>
    <w:rsid w:val="00EC61C2"/>
    <w:rsid w:val="00ED3570"/>
    <w:rsid w:val="00EE30F9"/>
    <w:rsid w:val="00F10C6C"/>
    <w:rsid w:val="00F16F3A"/>
    <w:rsid w:val="00F36CC2"/>
    <w:rsid w:val="00F83534"/>
    <w:rsid w:val="00F84A85"/>
    <w:rsid w:val="00F9313B"/>
    <w:rsid w:val="00F973AE"/>
    <w:rsid w:val="00FA2195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4C75"/>
    <w:rPr>
      <w:sz w:val="24"/>
      <w:szCs w:val="24"/>
    </w:rPr>
  </w:style>
  <w:style w:type="table" w:styleId="a7">
    <w:name w:val="Table Grid"/>
    <w:basedOn w:val="a1"/>
    <w:uiPriority w:val="99"/>
    <w:rsid w:val="00085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C2D8C"/>
    <w:pPr>
      <w:ind w:left="720"/>
    </w:pPr>
  </w:style>
  <w:style w:type="character" w:customStyle="1" w:styleId="a9">
    <w:name w:val="Основной текст_"/>
    <w:basedOn w:val="a0"/>
    <w:link w:val="1"/>
    <w:rsid w:val="00663E8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63E85"/>
    <w:pPr>
      <w:widowControl w:val="0"/>
      <w:shd w:val="clear" w:color="auto" w:fill="FFFFFF"/>
      <w:spacing w:before="420" w:after="120" w:line="480" w:lineRule="exact"/>
      <w:ind w:hanging="34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2014-10-02T09:48:00Z</dcterms:created>
  <dcterms:modified xsi:type="dcterms:W3CDTF">2014-10-17T08:57:00Z</dcterms:modified>
</cp:coreProperties>
</file>